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59" w:rsidRPr="00144C10" w:rsidRDefault="00144C10">
      <w:pPr>
        <w:pStyle w:val="Title"/>
        <w:rPr>
          <w:sz w:val="28"/>
          <w:szCs w:val="28"/>
        </w:rPr>
      </w:pPr>
      <w:r w:rsidRPr="00144C10">
        <w:rPr>
          <w:sz w:val="28"/>
          <w:szCs w:val="28"/>
        </w:rPr>
        <w:t>CDAMP Module IV</w:t>
      </w:r>
      <w:r w:rsidR="003E1BAF">
        <w:rPr>
          <w:sz w:val="28"/>
          <w:szCs w:val="28"/>
        </w:rPr>
        <w:t xml:space="preserve"> 5</w:t>
      </w:r>
      <w:r w:rsidR="003E1BAF" w:rsidRPr="003E1BAF">
        <w:rPr>
          <w:sz w:val="28"/>
          <w:szCs w:val="28"/>
          <w:vertAlign w:val="superscript"/>
        </w:rPr>
        <w:t>th</w:t>
      </w:r>
      <w:r w:rsidR="003E1BAF">
        <w:rPr>
          <w:sz w:val="28"/>
          <w:szCs w:val="28"/>
        </w:rPr>
        <w:t xml:space="preserve"> edition book</w:t>
      </w:r>
      <w:bookmarkStart w:id="0" w:name="_GoBack"/>
      <w:bookmarkEnd w:id="0"/>
    </w:p>
    <w:p w:rsidR="000E2659" w:rsidRPr="00144C10" w:rsidRDefault="000E2659">
      <w:pPr>
        <w:jc w:val="center"/>
        <w:rPr>
          <w:b/>
          <w:i/>
          <w:sz w:val="28"/>
          <w:szCs w:val="28"/>
          <w:u w:val="single"/>
        </w:rPr>
      </w:pPr>
      <w:r w:rsidRPr="00144C10">
        <w:rPr>
          <w:b/>
          <w:i/>
          <w:sz w:val="28"/>
          <w:szCs w:val="28"/>
          <w:u w:val="single"/>
        </w:rPr>
        <w:t>VOCABULARY WORKSHEET</w:t>
      </w:r>
    </w:p>
    <w:p w:rsidR="000E2659" w:rsidRDefault="000E2659">
      <w:pPr>
        <w:rPr>
          <w:b/>
          <w:i/>
          <w:sz w:val="32"/>
          <w:u w:val="single"/>
        </w:rPr>
      </w:pPr>
    </w:p>
    <w:p w:rsidR="000E2659" w:rsidRPr="00144C10" w:rsidRDefault="000E2659">
      <w:pPr>
        <w:pStyle w:val="Heading1"/>
        <w:rPr>
          <w:sz w:val="28"/>
          <w:szCs w:val="28"/>
        </w:rPr>
      </w:pPr>
      <w:r w:rsidRPr="00144C10">
        <w:rPr>
          <w:sz w:val="28"/>
          <w:szCs w:val="28"/>
        </w:rPr>
        <w:t>Name: _______</w:t>
      </w:r>
      <w:r w:rsidR="0069795C" w:rsidRPr="00144C10">
        <w:rPr>
          <w:sz w:val="28"/>
          <w:szCs w:val="28"/>
        </w:rPr>
        <w:t xml:space="preserve">_________________                        </w:t>
      </w:r>
      <w:r w:rsidR="000D6EE6" w:rsidRPr="00144C10">
        <w:rPr>
          <w:sz w:val="28"/>
          <w:szCs w:val="28"/>
        </w:rPr>
        <w:t xml:space="preserve"> </w:t>
      </w:r>
      <w:r w:rsidR="00144C10">
        <w:rPr>
          <w:sz w:val="28"/>
          <w:szCs w:val="28"/>
        </w:rPr>
        <w:t xml:space="preserve">                </w:t>
      </w:r>
      <w:r w:rsidR="000D6EE6" w:rsidRPr="00144C10">
        <w:rPr>
          <w:sz w:val="28"/>
          <w:szCs w:val="28"/>
        </w:rPr>
        <w:t xml:space="preserve"> </w:t>
      </w:r>
      <w:r w:rsidR="0069795C" w:rsidRPr="00144C10">
        <w:rPr>
          <w:sz w:val="28"/>
          <w:szCs w:val="28"/>
        </w:rPr>
        <w:t xml:space="preserve">  #</w:t>
      </w:r>
      <w:r w:rsidRPr="00144C10">
        <w:rPr>
          <w:sz w:val="28"/>
          <w:szCs w:val="28"/>
        </w:rPr>
        <w:t>________</w:t>
      </w:r>
    </w:p>
    <w:p w:rsidR="000E2659" w:rsidRPr="00144C10" w:rsidRDefault="000E2659">
      <w:pPr>
        <w:rPr>
          <w:b/>
        </w:rPr>
      </w:pPr>
    </w:p>
    <w:p w:rsidR="000E2659" w:rsidRDefault="000E2659">
      <w:r>
        <w:t>Directions: Using Delmar’s “Dental Assisting, a Comprehensive Approach”,</w:t>
      </w:r>
      <w:r w:rsidR="000D6EE6">
        <w:t xml:space="preserve"> </w:t>
      </w:r>
      <w:r w:rsidR="002C0A86">
        <w:rPr>
          <w:b/>
        </w:rPr>
        <w:t>5</w:t>
      </w:r>
      <w:r w:rsidR="001A254F">
        <w:rPr>
          <w:b/>
        </w:rPr>
        <w:t>th</w:t>
      </w:r>
      <w:r w:rsidR="000D6EE6" w:rsidRPr="000D6EE6">
        <w:rPr>
          <w:b/>
        </w:rPr>
        <w:t xml:space="preserve"> Edition,</w:t>
      </w:r>
      <w:r>
        <w:t xml:space="preserve"> b</w:t>
      </w:r>
      <w:r w:rsidR="000D6EE6">
        <w:t xml:space="preserve">y </w:t>
      </w:r>
      <w:proofErr w:type="spellStart"/>
      <w:r w:rsidR="000D6EE6">
        <w:t>Phinney</w:t>
      </w:r>
      <w:proofErr w:type="spellEnd"/>
      <w:r w:rsidR="000D6EE6">
        <w:t xml:space="preserve"> &amp; Halstead, </w:t>
      </w:r>
      <w:r w:rsidR="002C0A86">
        <w:rPr>
          <w:b/>
        </w:rPr>
        <w:t>2017</w:t>
      </w:r>
      <w:r w:rsidR="000D6EE6" w:rsidRPr="000D6EE6">
        <w:rPr>
          <w:b/>
        </w:rPr>
        <w:t>,</w:t>
      </w:r>
      <w:r w:rsidR="000D6EE6">
        <w:t xml:space="preserve"> Chapters 21, 22, &amp; 23,</w:t>
      </w:r>
      <w:r>
        <w:t xml:space="preserve"> define the following terms:</w:t>
      </w:r>
    </w:p>
    <w:p w:rsidR="000E2659" w:rsidRDefault="000E2659"/>
    <w:p w:rsidR="000E2659" w:rsidRDefault="00B82F2C">
      <w:pPr>
        <w:jc w:val="center"/>
        <w:rPr>
          <w:b/>
          <w:sz w:val="28"/>
        </w:rPr>
      </w:pPr>
      <w:r w:rsidRPr="00B82F2C">
        <w:rPr>
          <w:b/>
          <w:sz w:val="28"/>
          <w:u w:val="single"/>
        </w:rPr>
        <w:t>SECTION 1</w:t>
      </w:r>
      <w:r>
        <w:rPr>
          <w:b/>
          <w:sz w:val="28"/>
        </w:rPr>
        <w:t xml:space="preserve"> </w:t>
      </w:r>
      <w:r w:rsidR="00144C10">
        <w:rPr>
          <w:b/>
          <w:sz w:val="28"/>
        </w:rPr>
        <w:t xml:space="preserve">– INTRODUCTION TO DENTAL RADIOGRAPHY, </w:t>
      </w:r>
      <w:proofErr w:type="spellStart"/>
      <w:r w:rsidR="00144C10">
        <w:rPr>
          <w:b/>
          <w:sz w:val="28"/>
        </w:rPr>
        <w:t>Chapt</w:t>
      </w:r>
      <w:proofErr w:type="spellEnd"/>
      <w:r w:rsidR="00144C10">
        <w:rPr>
          <w:b/>
          <w:sz w:val="28"/>
        </w:rPr>
        <w:t>. 21</w:t>
      </w:r>
    </w:p>
    <w:p w:rsidR="000E2659" w:rsidRPr="00144C10" w:rsidRDefault="000E2659">
      <w:pPr>
        <w:jc w:val="center"/>
        <w:rPr>
          <w:b/>
        </w:rPr>
      </w:pPr>
    </w:p>
    <w:p w:rsidR="00144C10" w:rsidRPr="00144C10" w:rsidRDefault="00144C10" w:rsidP="00144C10">
      <w:r w:rsidRPr="00144C10">
        <w:t>Wilhelm Conrad Roentgen –</w:t>
      </w:r>
      <w:r w:rsidR="007276CF">
        <w:tab/>
      </w:r>
      <w:r w:rsidR="007276CF">
        <w:tab/>
      </w:r>
      <w:r w:rsidR="007276CF">
        <w:tab/>
      </w:r>
      <w:r w:rsidR="007276CF">
        <w:tab/>
      </w:r>
      <w:r w:rsidR="007276CF">
        <w:tab/>
      </w:r>
      <w:r w:rsidR="007276CF">
        <w:tab/>
      </w:r>
      <w:r w:rsidR="007276CF">
        <w:tab/>
      </w:r>
      <w:r w:rsidR="007276CF">
        <w:tab/>
      </w:r>
      <w:r w:rsidR="007276CF">
        <w:tab/>
      </w:r>
      <w:r w:rsidR="007276CF">
        <w:tab/>
      </w:r>
    </w:p>
    <w:p w:rsidR="007276CF" w:rsidRDefault="007276CF">
      <w:r>
        <w:t>Radiology-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659" w:rsidRPr="00144C10" w:rsidRDefault="007276CF">
      <w:r>
        <w:t xml:space="preserve">Radiographs-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659" w:rsidRPr="00144C10" w:rsidRDefault="000E2659">
      <w:r w:rsidRPr="00144C10">
        <w:t>Roentgen-</w:t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  <w:r w:rsidR="00BE696E">
        <w:tab/>
      </w:r>
    </w:p>
    <w:p w:rsidR="000E2659" w:rsidRPr="00144C10" w:rsidRDefault="00BE696E">
      <w:r>
        <w:t>Fluorescence-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659" w:rsidRDefault="000E2659">
      <w:r w:rsidRPr="00144C10">
        <w:t xml:space="preserve">Dr. C. Edmond </w:t>
      </w:r>
      <w:proofErr w:type="spellStart"/>
      <w:r w:rsidRPr="00144C10">
        <w:t>Kells</w:t>
      </w:r>
      <w:proofErr w:type="spellEnd"/>
      <w:r w:rsidRPr="00144C10">
        <w:t>-</w:t>
      </w:r>
    </w:p>
    <w:p w:rsidR="001A254F" w:rsidRDefault="001A254F"/>
    <w:p w:rsidR="001A254F" w:rsidRPr="00144C10" w:rsidRDefault="001A254F">
      <w:r>
        <w:t xml:space="preserve">Dr. William Rollins - </w:t>
      </w:r>
    </w:p>
    <w:p w:rsidR="000E2659" w:rsidRPr="00144C10" w:rsidRDefault="000E2659"/>
    <w:p w:rsidR="000E2659" w:rsidRPr="00144C10" w:rsidRDefault="000E2659">
      <w:r w:rsidRPr="00144C10">
        <w:t>Dr. William D. Coolidge-</w:t>
      </w:r>
    </w:p>
    <w:p w:rsidR="000E2659" w:rsidRPr="00144C10" w:rsidRDefault="000E2659"/>
    <w:p w:rsidR="000E2659" w:rsidRPr="00144C10" w:rsidRDefault="000E2659">
      <w:r w:rsidRPr="00144C10">
        <w:t xml:space="preserve">Dr. Howard </w:t>
      </w:r>
      <w:proofErr w:type="spellStart"/>
      <w:r w:rsidRPr="00144C10">
        <w:t>Rober</w:t>
      </w:r>
      <w:proofErr w:type="spellEnd"/>
      <w:r w:rsidRPr="00144C10">
        <w:t>-</w:t>
      </w:r>
    </w:p>
    <w:p w:rsidR="000E2659" w:rsidRPr="00144C10" w:rsidRDefault="000E2659"/>
    <w:p w:rsidR="000E2659" w:rsidRDefault="000E2659">
      <w:r w:rsidRPr="00144C10">
        <w:t>Frank McCormack-</w:t>
      </w:r>
    </w:p>
    <w:p w:rsidR="001A254F" w:rsidRDefault="001A254F"/>
    <w:p w:rsidR="001A254F" w:rsidRPr="00144C10" w:rsidRDefault="001A254F">
      <w:r>
        <w:t>Position indicator device (PID)</w:t>
      </w:r>
    </w:p>
    <w:p w:rsidR="000E2659" w:rsidRPr="00144C10" w:rsidRDefault="000E2659"/>
    <w:p w:rsidR="000E2659" w:rsidRPr="00144C10" w:rsidRDefault="000E2659">
      <w:r w:rsidRPr="00144C10">
        <w:t>Electromagnetic energy-</w:t>
      </w:r>
    </w:p>
    <w:p w:rsidR="000E2659" w:rsidRPr="00144C10" w:rsidRDefault="000E2659"/>
    <w:p w:rsidR="000E2659" w:rsidRPr="00144C10" w:rsidRDefault="000E2659">
      <w:r w:rsidRPr="00144C10">
        <w:t>Wavelength-</w:t>
      </w:r>
    </w:p>
    <w:p w:rsidR="000E2659" w:rsidRPr="00144C10" w:rsidRDefault="000E2659"/>
    <w:p w:rsidR="000E2659" w:rsidRPr="00144C10" w:rsidRDefault="000E2659">
      <w:r w:rsidRPr="00144C10">
        <w:t xml:space="preserve">       </w:t>
      </w:r>
      <w:proofErr w:type="gramStart"/>
      <w:r w:rsidR="001A254F">
        <w:t>short</w:t>
      </w:r>
      <w:r w:rsidRPr="00144C10">
        <w:t>-</w:t>
      </w:r>
      <w:proofErr w:type="gramEnd"/>
    </w:p>
    <w:p w:rsidR="000E2659" w:rsidRPr="00144C10" w:rsidRDefault="000E2659"/>
    <w:p w:rsidR="000E2659" w:rsidRPr="00144C10" w:rsidRDefault="000E2659">
      <w:r w:rsidRPr="00144C10">
        <w:t xml:space="preserve">       </w:t>
      </w:r>
      <w:proofErr w:type="gramStart"/>
      <w:r w:rsidR="001A254F">
        <w:t>long</w:t>
      </w:r>
      <w:r w:rsidRPr="00144C10">
        <w:t>-</w:t>
      </w:r>
      <w:proofErr w:type="gramEnd"/>
    </w:p>
    <w:p w:rsidR="000E2659" w:rsidRPr="00144C10" w:rsidRDefault="000E2659"/>
    <w:p w:rsidR="000E2659" w:rsidRPr="00144C10" w:rsidRDefault="000E2659">
      <w:r w:rsidRPr="00144C10">
        <w:t>Ionization-</w:t>
      </w:r>
    </w:p>
    <w:p w:rsidR="000E2659" w:rsidRPr="00144C10" w:rsidRDefault="000E2659"/>
    <w:p w:rsidR="000E2659" w:rsidRDefault="000E2659">
      <w:r w:rsidRPr="00144C10">
        <w:t>Primary radiation-</w:t>
      </w:r>
    </w:p>
    <w:p w:rsidR="00B627D9" w:rsidRDefault="00B627D9">
      <w:r>
        <w:lastRenderedPageBreak/>
        <w:t>Aluminum filter-</w:t>
      </w:r>
    </w:p>
    <w:p w:rsidR="00B627D9" w:rsidRDefault="00B627D9"/>
    <w:p w:rsidR="00B627D9" w:rsidRDefault="00B627D9">
      <w:r>
        <w:t>American National Standards Institute-</w:t>
      </w:r>
    </w:p>
    <w:p w:rsidR="00B627D9" w:rsidRDefault="00B627D9"/>
    <w:p w:rsidR="00B627D9" w:rsidRDefault="00B627D9">
      <w:r>
        <w:t>Anode-</w:t>
      </w:r>
    </w:p>
    <w:p w:rsidR="00B627D9" w:rsidRDefault="00B627D9"/>
    <w:p w:rsidR="00B627D9" w:rsidRDefault="00B627D9">
      <w:r>
        <w:t>Atom-</w:t>
      </w:r>
    </w:p>
    <w:p w:rsidR="00B627D9" w:rsidRDefault="00B627D9"/>
    <w:p w:rsidR="00B627D9" w:rsidRDefault="00B627D9">
      <w:r>
        <w:t>Basal cells-</w:t>
      </w:r>
    </w:p>
    <w:p w:rsidR="00B627D9" w:rsidRDefault="00B627D9"/>
    <w:p w:rsidR="00B627D9" w:rsidRDefault="00B627D9">
      <w:r>
        <w:t>Bremsstrahlung radiation-</w:t>
      </w:r>
    </w:p>
    <w:p w:rsidR="00B627D9" w:rsidRDefault="00B627D9"/>
    <w:p w:rsidR="00B627D9" w:rsidRDefault="00B627D9">
      <w:r>
        <w:t xml:space="preserve">Digital imaging-   </w:t>
      </w:r>
    </w:p>
    <w:p w:rsidR="00B627D9" w:rsidRDefault="00B627D9"/>
    <w:p w:rsidR="00B627D9" w:rsidRDefault="00B627D9">
      <w:r>
        <w:t>Do</w:t>
      </w:r>
      <w:r w:rsidR="006D1CF9">
        <w:t>s</w:t>
      </w:r>
      <w:r>
        <w:t>imeter-</w:t>
      </w:r>
    </w:p>
    <w:p w:rsidR="00B627D9" w:rsidRDefault="00B627D9"/>
    <w:p w:rsidR="00B627D9" w:rsidRDefault="00B627D9"/>
    <w:p w:rsidR="00B627D9" w:rsidRDefault="00B627D9">
      <w:r>
        <w:t>Electrons-</w:t>
      </w:r>
    </w:p>
    <w:p w:rsidR="00B627D9" w:rsidRDefault="00B627D9"/>
    <w:p w:rsidR="00B627D9" w:rsidRPr="00144C10" w:rsidRDefault="00B627D9">
      <w:r>
        <w:t>Emulsion-</w:t>
      </w:r>
    </w:p>
    <w:p w:rsidR="000E2659" w:rsidRPr="00144C10" w:rsidRDefault="000E2659"/>
    <w:p w:rsidR="000E2659" w:rsidRPr="00144C10" w:rsidRDefault="000E2659">
      <w:pPr>
        <w:pStyle w:val="Heading3"/>
        <w:rPr>
          <w:sz w:val="24"/>
        </w:rPr>
      </w:pPr>
      <w:r w:rsidRPr="00144C10">
        <w:rPr>
          <w:sz w:val="24"/>
        </w:rPr>
        <w:t>Secondary radiation-</w:t>
      </w:r>
    </w:p>
    <w:p w:rsidR="000E2659" w:rsidRPr="00144C10" w:rsidRDefault="000E2659"/>
    <w:p w:rsidR="000E2659" w:rsidRPr="00144C10" w:rsidRDefault="000E2659">
      <w:r w:rsidRPr="00144C10">
        <w:t>Scatter radiation-</w:t>
      </w:r>
    </w:p>
    <w:p w:rsidR="000D6EE6" w:rsidRPr="00144C10" w:rsidRDefault="000D6EE6"/>
    <w:p w:rsidR="000D6EE6" w:rsidRDefault="000D6EE6">
      <w:r w:rsidRPr="00144C10">
        <w:t xml:space="preserve">Leakage radiation </w:t>
      </w:r>
      <w:r w:rsidR="00144C10">
        <w:t>–</w:t>
      </w:r>
      <w:r w:rsidRPr="00144C10">
        <w:t xml:space="preserve"> </w:t>
      </w:r>
    </w:p>
    <w:p w:rsidR="00352ACA" w:rsidRDefault="00352ACA"/>
    <w:p w:rsidR="00352ACA" w:rsidRDefault="00352ACA">
      <w:r>
        <w:t>Halide crystals-</w:t>
      </w:r>
    </w:p>
    <w:p w:rsidR="00352ACA" w:rsidRDefault="00352ACA"/>
    <w:p w:rsidR="00352ACA" w:rsidRDefault="00352ACA">
      <w:r>
        <w:t>Hard radiation-</w:t>
      </w:r>
    </w:p>
    <w:p w:rsidR="00352ACA" w:rsidRDefault="00352ACA"/>
    <w:p w:rsidR="00352ACA" w:rsidRDefault="00352ACA">
      <w:r>
        <w:t>Inherent filter-</w:t>
      </w:r>
    </w:p>
    <w:p w:rsidR="00352ACA" w:rsidRDefault="00352ACA"/>
    <w:p w:rsidR="00352ACA" w:rsidRDefault="00352ACA">
      <w:r>
        <w:t>Intensity-</w:t>
      </w:r>
    </w:p>
    <w:p w:rsidR="00352ACA" w:rsidRDefault="00352ACA"/>
    <w:p w:rsidR="00352ACA" w:rsidRDefault="00352ACA">
      <w:r>
        <w:t>Kinetic energy-</w:t>
      </w:r>
    </w:p>
    <w:p w:rsidR="00352ACA" w:rsidRDefault="00352ACA"/>
    <w:p w:rsidR="00352ACA" w:rsidRDefault="00352ACA">
      <w:r>
        <w:t>Latent image-</w:t>
      </w:r>
    </w:p>
    <w:p w:rsidR="00352ACA" w:rsidRDefault="00352ACA"/>
    <w:p w:rsidR="00352ACA" w:rsidRDefault="00352ACA">
      <w:r>
        <w:t>Lead apron-</w:t>
      </w:r>
    </w:p>
    <w:p w:rsidR="00352ACA" w:rsidRDefault="00352ACA"/>
    <w:p w:rsidR="00352ACA" w:rsidRDefault="00352ACA">
      <w:r>
        <w:t>Leakage radiation-</w:t>
      </w:r>
    </w:p>
    <w:p w:rsidR="00352ACA" w:rsidRDefault="00352ACA"/>
    <w:p w:rsidR="00352ACA" w:rsidRDefault="00352ACA">
      <w:r>
        <w:t>Neutrons-</w:t>
      </w:r>
    </w:p>
    <w:p w:rsidR="00352ACA" w:rsidRDefault="00352ACA"/>
    <w:p w:rsidR="00352ACA" w:rsidRDefault="00352ACA">
      <w:r>
        <w:t>Protons-</w:t>
      </w:r>
    </w:p>
    <w:p w:rsidR="00352ACA" w:rsidRDefault="00352ACA"/>
    <w:p w:rsidR="00352ACA" w:rsidRDefault="00352ACA">
      <w:r>
        <w:t>Radiation monitoring device-</w:t>
      </w:r>
    </w:p>
    <w:p w:rsidR="00352ACA" w:rsidRDefault="00352ACA"/>
    <w:p w:rsidR="00352ACA" w:rsidRDefault="00352ACA">
      <w:r>
        <w:t>Radiolucent-</w:t>
      </w:r>
    </w:p>
    <w:p w:rsidR="00352ACA" w:rsidRDefault="00352ACA"/>
    <w:p w:rsidR="00352ACA" w:rsidRDefault="00352ACA">
      <w:r>
        <w:t>Radiosensitive-</w:t>
      </w:r>
    </w:p>
    <w:p w:rsidR="00352ACA" w:rsidRDefault="00352ACA"/>
    <w:p w:rsidR="00352ACA" w:rsidRDefault="00352ACA">
      <w:r>
        <w:t>Scatter radiation-</w:t>
      </w:r>
    </w:p>
    <w:p w:rsidR="00352ACA" w:rsidRDefault="00352ACA"/>
    <w:p w:rsidR="00352ACA" w:rsidRDefault="00352ACA">
      <w:r>
        <w:t>Soft radiation-</w:t>
      </w:r>
    </w:p>
    <w:p w:rsidR="00352ACA" w:rsidRDefault="00352ACA"/>
    <w:p w:rsidR="00352ACA" w:rsidRDefault="00352ACA">
      <w:r>
        <w:t>Transformers-</w:t>
      </w:r>
    </w:p>
    <w:p w:rsidR="00352ACA" w:rsidRDefault="00352ACA"/>
    <w:p w:rsidR="00352ACA" w:rsidRDefault="00352ACA">
      <w:proofErr w:type="spellStart"/>
      <w:r>
        <w:t>Tubehead</w:t>
      </w:r>
      <w:proofErr w:type="spellEnd"/>
      <w:r>
        <w:t>-</w:t>
      </w:r>
    </w:p>
    <w:p w:rsidR="00352ACA" w:rsidRDefault="00352ACA"/>
    <w:p w:rsidR="00352ACA" w:rsidRDefault="00352ACA">
      <w:r>
        <w:t>Tungsten target-</w:t>
      </w:r>
    </w:p>
    <w:p w:rsidR="00352ACA" w:rsidRDefault="00352ACA"/>
    <w:p w:rsidR="00352ACA" w:rsidRDefault="00352ACA">
      <w:r>
        <w:t>X-rays-</w:t>
      </w:r>
    </w:p>
    <w:p w:rsidR="00352ACA" w:rsidRDefault="00352ACA"/>
    <w:p w:rsidR="00144C10" w:rsidRPr="00144C10" w:rsidRDefault="00144C10"/>
    <w:p w:rsidR="000D6EE6" w:rsidRPr="00144C10" w:rsidRDefault="000D6EE6" w:rsidP="000D6EE6"/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C53932" w:rsidRDefault="00C53932" w:rsidP="001A254F">
      <w:pPr>
        <w:jc w:val="center"/>
        <w:rPr>
          <w:b/>
          <w:i/>
          <w:sz w:val="28"/>
          <w:szCs w:val="28"/>
          <w:u w:val="single"/>
        </w:rPr>
      </w:pPr>
    </w:p>
    <w:p w:rsidR="00144C10" w:rsidRPr="0035159D" w:rsidRDefault="00144C10" w:rsidP="001A254F">
      <w:pPr>
        <w:jc w:val="center"/>
        <w:rPr>
          <w:b/>
          <w:i/>
          <w:sz w:val="28"/>
          <w:szCs w:val="28"/>
          <w:u w:val="single"/>
        </w:rPr>
      </w:pPr>
      <w:r w:rsidRPr="0035159D">
        <w:rPr>
          <w:b/>
          <w:i/>
          <w:sz w:val="28"/>
          <w:szCs w:val="28"/>
          <w:u w:val="single"/>
        </w:rPr>
        <w:lastRenderedPageBreak/>
        <w:t>CDAMP Module IV Vocabulary</w:t>
      </w:r>
    </w:p>
    <w:p w:rsidR="00144C10" w:rsidRPr="00144C10" w:rsidRDefault="00144C10" w:rsidP="00144C10">
      <w:pPr>
        <w:pStyle w:val="Title"/>
        <w:rPr>
          <w:sz w:val="28"/>
          <w:szCs w:val="28"/>
        </w:rPr>
      </w:pPr>
    </w:p>
    <w:p w:rsidR="00144C10" w:rsidRPr="0035159D" w:rsidRDefault="00144C10" w:rsidP="00144C10">
      <w:pPr>
        <w:jc w:val="center"/>
        <w:rPr>
          <w:b/>
          <w:i/>
          <w:sz w:val="28"/>
          <w:szCs w:val="28"/>
        </w:rPr>
      </w:pPr>
      <w:r w:rsidRPr="0035159D">
        <w:rPr>
          <w:b/>
          <w:i/>
          <w:sz w:val="28"/>
          <w:szCs w:val="28"/>
        </w:rPr>
        <w:t>INTRODUCTION TO DENTAL RADIOGRAPHY – 2</w:t>
      </w:r>
    </w:p>
    <w:p w:rsidR="00144C10" w:rsidRDefault="00144C10" w:rsidP="00144C10">
      <w:pPr>
        <w:jc w:val="center"/>
        <w:rPr>
          <w:b/>
          <w:sz w:val="28"/>
          <w:szCs w:val="28"/>
        </w:rPr>
      </w:pPr>
    </w:p>
    <w:p w:rsidR="001A254F" w:rsidRDefault="001A254F" w:rsidP="001A254F">
      <w:pPr>
        <w:rPr>
          <w:sz w:val="28"/>
          <w:szCs w:val="28"/>
        </w:rPr>
      </w:pPr>
      <w:r w:rsidRPr="001A254F">
        <w:rPr>
          <w:sz w:val="28"/>
          <w:szCs w:val="28"/>
        </w:rPr>
        <w:t>Radiation units of measurement</w:t>
      </w:r>
    </w:p>
    <w:p w:rsidR="001A254F" w:rsidRPr="001A254F" w:rsidRDefault="001A254F" w:rsidP="001A254F">
      <w:pPr>
        <w:rPr>
          <w:sz w:val="28"/>
          <w:szCs w:val="28"/>
        </w:rPr>
      </w:pPr>
    </w:p>
    <w:p w:rsidR="001A254F" w:rsidRPr="001A254F" w:rsidRDefault="001A254F" w:rsidP="001A25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A254F">
        <w:rPr>
          <w:sz w:val="28"/>
          <w:szCs w:val="28"/>
        </w:rPr>
        <w:t xml:space="preserve"> R-</w:t>
      </w:r>
    </w:p>
    <w:p w:rsidR="00144C10" w:rsidRDefault="000D6EE6" w:rsidP="000D6EE6">
      <w:r w:rsidRPr="00144C10">
        <w:t xml:space="preserve">  </w:t>
      </w:r>
    </w:p>
    <w:p w:rsidR="000D6EE6" w:rsidRPr="00144C10" w:rsidRDefault="000D6EE6" w:rsidP="000D6EE6">
      <w:r w:rsidRPr="00144C10">
        <w:t xml:space="preserve">  </w:t>
      </w:r>
      <w:r w:rsidR="001A254F">
        <w:t xml:space="preserve"> </w:t>
      </w:r>
      <w:r w:rsidRPr="00144C10">
        <w:t xml:space="preserve"> </w:t>
      </w:r>
      <w:r w:rsidR="004378B6" w:rsidRPr="00144C10">
        <w:t>R</w:t>
      </w:r>
      <w:r w:rsidRPr="00144C10">
        <w:t>ad</w:t>
      </w:r>
      <w:r w:rsidR="004378B6">
        <w:t>/GY</w:t>
      </w:r>
      <w:r w:rsidRPr="00144C10">
        <w:t>-</w:t>
      </w:r>
    </w:p>
    <w:p w:rsidR="000D6EE6" w:rsidRPr="00144C10" w:rsidRDefault="000D6EE6" w:rsidP="000D6EE6"/>
    <w:p w:rsidR="000D6EE6" w:rsidRDefault="001A254F" w:rsidP="000D6EE6">
      <w:r>
        <w:t xml:space="preserve">   </w:t>
      </w:r>
      <w:r w:rsidR="000D6EE6" w:rsidRPr="00144C10">
        <w:t xml:space="preserve"> </w:t>
      </w:r>
      <w:r w:rsidR="004378B6" w:rsidRPr="00144C10">
        <w:t>R</w:t>
      </w:r>
      <w:r w:rsidR="000D6EE6" w:rsidRPr="00144C10">
        <w:t>em</w:t>
      </w:r>
      <w:r w:rsidR="004378B6">
        <w:t>/</w:t>
      </w:r>
      <w:proofErr w:type="spellStart"/>
      <w:r w:rsidR="004378B6">
        <w:t>Sv</w:t>
      </w:r>
      <w:proofErr w:type="spellEnd"/>
      <w:r w:rsidR="000D6EE6" w:rsidRPr="00144C10">
        <w:t>-</w:t>
      </w:r>
    </w:p>
    <w:p w:rsidR="004378B6" w:rsidRDefault="004378B6" w:rsidP="000D6EE6"/>
    <w:p w:rsidR="004378B6" w:rsidRPr="00144C10" w:rsidRDefault="004378B6" w:rsidP="000D6EE6">
      <w:r>
        <w:t xml:space="preserve">    </w:t>
      </w:r>
      <w:proofErr w:type="spellStart"/>
      <w:proofErr w:type="gramStart"/>
      <w:r>
        <w:t>mr</w:t>
      </w:r>
      <w:proofErr w:type="spellEnd"/>
      <w:r>
        <w:t>-</w:t>
      </w:r>
      <w:proofErr w:type="gramEnd"/>
    </w:p>
    <w:p w:rsidR="000D6EE6" w:rsidRPr="00144C10" w:rsidRDefault="000D6EE6" w:rsidP="000D6EE6"/>
    <w:p w:rsidR="000D6EE6" w:rsidRPr="00144C10" w:rsidRDefault="000D6EE6" w:rsidP="000D6EE6">
      <w:r w:rsidRPr="00144C10">
        <w:t xml:space="preserve">     </w:t>
      </w:r>
      <w:proofErr w:type="spellStart"/>
      <w:proofErr w:type="gramStart"/>
      <w:r w:rsidRPr="00144C10">
        <w:t>rbe</w:t>
      </w:r>
      <w:proofErr w:type="spellEnd"/>
      <w:r w:rsidRPr="00144C10">
        <w:t>-</w:t>
      </w:r>
      <w:proofErr w:type="gramEnd"/>
    </w:p>
    <w:p w:rsidR="000D6EE6" w:rsidRPr="00144C10" w:rsidRDefault="000D6EE6" w:rsidP="000D6EE6"/>
    <w:p w:rsidR="000D6EE6" w:rsidRPr="00144C10" w:rsidRDefault="000D6EE6" w:rsidP="000D6EE6">
      <w:r w:rsidRPr="00144C10">
        <w:t xml:space="preserve">     </w:t>
      </w:r>
      <w:proofErr w:type="gramStart"/>
      <w:r w:rsidRPr="00144C10">
        <w:t>c/kg</w:t>
      </w:r>
      <w:proofErr w:type="gramEnd"/>
      <w:r w:rsidRPr="00144C10">
        <w:t>-</w:t>
      </w:r>
    </w:p>
    <w:p w:rsidR="000D6EE6" w:rsidRPr="00144C10" w:rsidRDefault="000D6EE6" w:rsidP="000D6EE6"/>
    <w:p w:rsidR="000D6EE6" w:rsidRPr="00144C10" w:rsidRDefault="004378B6" w:rsidP="004378B6">
      <w:r>
        <w:t xml:space="preserve">Mitosis -     </w:t>
      </w:r>
    </w:p>
    <w:p w:rsidR="000D6EE6" w:rsidRPr="00144C10" w:rsidRDefault="000D6EE6" w:rsidP="000D6EE6">
      <w:r w:rsidRPr="00144C10">
        <w:t xml:space="preserve">     </w:t>
      </w:r>
    </w:p>
    <w:p w:rsidR="000E2659" w:rsidRPr="00144C10" w:rsidRDefault="000E2659">
      <w:r w:rsidRPr="00144C10">
        <w:t>Somatic cells-</w:t>
      </w:r>
    </w:p>
    <w:p w:rsidR="000E2659" w:rsidRPr="00144C10" w:rsidRDefault="000E2659"/>
    <w:p w:rsidR="000E2659" w:rsidRPr="00144C10" w:rsidRDefault="000E2659">
      <w:r w:rsidRPr="00144C10">
        <w:t>Genetic cells-</w:t>
      </w:r>
    </w:p>
    <w:p w:rsidR="000E2659" w:rsidRPr="00144C10" w:rsidRDefault="000E2659"/>
    <w:p w:rsidR="000E2659" w:rsidRPr="00144C10" w:rsidRDefault="000E2659">
      <w:pPr>
        <w:jc w:val="center"/>
        <w:rPr>
          <w:b/>
        </w:rPr>
      </w:pPr>
    </w:p>
    <w:p w:rsidR="000E2659" w:rsidRPr="00144C10" w:rsidRDefault="000E2659">
      <w:pPr>
        <w:pStyle w:val="Heading2"/>
        <w:rPr>
          <w:b w:val="0"/>
          <w:sz w:val="24"/>
        </w:rPr>
      </w:pPr>
      <w:r w:rsidRPr="00144C10">
        <w:rPr>
          <w:b w:val="0"/>
          <w:sz w:val="24"/>
        </w:rPr>
        <w:t>Somatic effect-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Genetic effect-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 xml:space="preserve">Cell </w:t>
      </w:r>
      <w:proofErr w:type="spellStart"/>
      <w:r w:rsidRPr="00144C10">
        <w:t>radiosensitivity</w:t>
      </w:r>
      <w:proofErr w:type="spellEnd"/>
      <w:r w:rsidRPr="00144C10">
        <w:t>-</w:t>
      </w:r>
    </w:p>
    <w:p w:rsidR="000E2659" w:rsidRPr="00144C10" w:rsidRDefault="000E2659"/>
    <w:p w:rsidR="000E2659" w:rsidRPr="00144C10" w:rsidRDefault="000E2659"/>
    <w:p w:rsidR="000E2659" w:rsidRDefault="000E2659">
      <w:r w:rsidRPr="00144C10">
        <w:t>ALARA –</w:t>
      </w:r>
    </w:p>
    <w:p w:rsidR="004378B6" w:rsidRDefault="004378B6"/>
    <w:p w:rsidR="004378B6" w:rsidRPr="00144C10" w:rsidRDefault="004378B6" w:rsidP="004378B6">
      <w:r w:rsidRPr="00144C10">
        <w:t>Maximum permissible dose (MPD)-</w:t>
      </w:r>
    </w:p>
    <w:p w:rsidR="000E2659" w:rsidRDefault="00811251">
      <w:r>
        <w:t>Secondary radiation-</w:t>
      </w:r>
      <w:r>
        <w:tab/>
      </w:r>
    </w:p>
    <w:p w:rsidR="004378B6" w:rsidRDefault="004378B6"/>
    <w:p w:rsidR="004378B6" w:rsidRDefault="0006544D">
      <w:proofErr w:type="spellStart"/>
      <w:r>
        <w:t>Cummulative</w:t>
      </w:r>
      <w:proofErr w:type="spellEnd"/>
      <w:r>
        <w:t xml:space="preserve">/ long-term </w:t>
      </w:r>
      <w:r w:rsidR="004378B6">
        <w:t xml:space="preserve">effect – </w:t>
      </w:r>
    </w:p>
    <w:p w:rsidR="004378B6" w:rsidRPr="00144C10" w:rsidRDefault="004378B6"/>
    <w:p w:rsidR="000E2659" w:rsidRPr="00144C10" w:rsidRDefault="000D6EE6">
      <w:pPr>
        <w:pStyle w:val="Title"/>
        <w:jc w:val="left"/>
        <w:rPr>
          <w:b w:val="0"/>
          <w:i w:val="0"/>
          <w:sz w:val="24"/>
          <w:u w:val="none"/>
        </w:rPr>
      </w:pPr>
      <w:r w:rsidRPr="00144C10">
        <w:rPr>
          <w:b w:val="0"/>
          <w:i w:val="0"/>
          <w:sz w:val="24"/>
          <w:u w:val="none"/>
        </w:rPr>
        <w:t xml:space="preserve">Latent period </w:t>
      </w:r>
      <w:r w:rsidR="000E2659" w:rsidRPr="00144C10">
        <w:rPr>
          <w:b w:val="0"/>
          <w:i w:val="0"/>
          <w:sz w:val="24"/>
          <w:u w:val="none"/>
        </w:rPr>
        <w:t>-</w:t>
      </w:r>
    </w:p>
    <w:p w:rsidR="000E2659" w:rsidRPr="00144C10" w:rsidRDefault="000E2659">
      <w:pPr>
        <w:jc w:val="center"/>
      </w:pPr>
    </w:p>
    <w:p w:rsidR="000E2659" w:rsidRPr="00144C10" w:rsidRDefault="000E2659"/>
    <w:p w:rsidR="000E2659" w:rsidRPr="00144C10" w:rsidRDefault="000E2659"/>
    <w:p w:rsidR="00144C10" w:rsidRDefault="00144C10" w:rsidP="00144C10">
      <w:pPr>
        <w:pStyle w:val="Title"/>
      </w:pPr>
      <w:r>
        <w:lastRenderedPageBreak/>
        <w:t>CDAMP Module IV Vocabulary</w:t>
      </w:r>
    </w:p>
    <w:p w:rsidR="00144C10" w:rsidRPr="0035159D" w:rsidRDefault="00144C10" w:rsidP="00144C10">
      <w:pPr>
        <w:jc w:val="center"/>
        <w:rPr>
          <w:i/>
        </w:rPr>
      </w:pPr>
    </w:p>
    <w:p w:rsidR="00144C10" w:rsidRPr="0035159D" w:rsidRDefault="00144C10" w:rsidP="00144C10">
      <w:pPr>
        <w:jc w:val="center"/>
        <w:rPr>
          <w:b/>
          <w:i/>
          <w:sz w:val="28"/>
          <w:szCs w:val="28"/>
        </w:rPr>
      </w:pPr>
      <w:r w:rsidRPr="0035159D">
        <w:rPr>
          <w:b/>
          <w:i/>
          <w:sz w:val="28"/>
          <w:szCs w:val="28"/>
        </w:rPr>
        <w:t>INTRODUCTION TO DENTAL RADIOGRAPHY – 3</w:t>
      </w:r>
    </w:p>
    <w:p w:rsidR="004378B6" w:rsidRDefault="004378B6" w:rsidP="00144C10">
      <w:pPr>
        <w:jc w:val="center"/>
        <w:rPr>
          <w:b/>
          <w:sz w:val="28"/>
          <w:szCs w:val="28"/>
        </w:rPr>
      </w:pPr>
    </w:p>
    <w:p w:rsidR="004378B6" w:rsidRPr="00144C10" w:rsidRDefault="004378B6" w:rsidP="004378B6">
      <w:pPr>
        <w:pStyle w:val="Heading4"/>
        <w:rPr>
          <w:b w:val="0"/>
        </w:rPr>
      </w:pPr>
      <w:r w:rsidRPr="00144C10">
        <w:rPr>
          <w:b w:val="0"/>
        </w:rPr>
        <w:t>Control panel-</w:t>
      </w:r>
    </w:p>
    <w:p w:rsidR="004378B6" w:rsidRPr="00144C10" w:rsidRDefault="004378B6" w:rsidP="004378B6"/>
    <w:p w:rsidR="004378B6" w:rsidRPr="00144C10" w:rsidRDefault="004378B6" w:rsidP="004378B6">
      <w:pPr>
        <w:jc w:val="center"/>
        <w:rPr>
          <w:b/>
        </w:rPr>
      </w:pPr>
    </w:p>
    <w:p w:rsidR="004378B6" w:rsidRPr="00144C10" w:rsidRDefault="004378B6" w:rsidP="004378B6">
      <w:pPr>
        <w:pStyle w:val="Heading3"/>
        <w:rPr>
          <w:sz w:val="24"/>
        </w:rPr>
      </w:pPr>
      <w:proofErr w:type="spellStart"/>
      <w:proofErr w:type="gramStart"/>
      <w:r w:rsidRPr="00144C10">
        <w:rPr>
          <w:sz w:val="24"/>
        </w:rPr>
        <w:t>Milliamperage</w:t>
      </w:r>
      <w:proofErr w:type="spellEnd"/>
      <w:r w:rsidRPr="00144C10">
        <w:rPr>
          <w:sz w:val="24"/>
        </w:rPr>
        <w:t xml:space="preserve">  (</w:t>
      </w:r>
      <w:proofErr w:type="gramEnd"/>
      <w:r w:rsidRPr="00144C10">
        <w:rPr>
          <w:sz w:val="24"/>
        </w:rPr>
        <w:t>mA)-</w:t>
      </w:r>
    </w:p>
    <w:p w:rsidR="004378B6" w:rsidRPr="00144C10" w:rsidRDefault="004378B6" w:rsidP="004378B6"/>
    <w:p w:rsidR="00144C10" w:rsidRPr="00144C10" w:rsidRDefault="00144C10"/>
    <w:p w:rsidR="000E2659" w:rsidRPr="00144C10" w:rsidRDefault="000E2659">
      <w:proofErr w:type="spellStart"/>
      <w:r w:rsidRPr="00144C10">
        <w:t>Kilovoltage</w:t>
      </w:r>
      <w:proofErr w:type="spellEnd"/>
      <w:r w:rsidRPr="00144C10">
        <w:t xml:space="preserve"> (kV)-</w:t>
      </w:r>
    </w:p>
    <w:p w:rsidR="000E2659" w:rsidRPr="00144C10" w:rsidRDefault="000E2659"/>
    <w:p w:rsidR="000E2659" w:rsidRPr="00144C10" w:rsidRDefault="000E2659"/>
    <w:p w:rsidR="000E2659" w:rsidRDefault="000E2659">
      <w:r w:rsidRPr="00144C10">
        <w:t>Electronic timer-</w:t>
      </w:r>
    </w:p>
    <w:p w:rsidR="004378B6" w:rsidRDefault="004378B6"/>
    <w:p w:rsidR="004378B6" w:rsidRDefault="004378B6">
      <w:proofErr w:type="spellStart"/>
      <w:r>
        <w:t>Milliamperage</w:t>
      </w:r>
      <w:proofErr w:type="spellEnd"/>
      <w:r>
        <w:t xml:space="preserve"> seconds – </w:t>
      </w:r>
    </w:p>
    <w:p w:rsidR="004378B6" w:rsidRDefault="004378B6"/>
    <w:p w:rsidR="004378B6" w:rsidRDefault="004378B6">
      <w:r>
        <w:t xml:space="preserve">Contrast – </w:t>
      </w:r>
    </w:p>
    <w:p w:rsidR="004378B6" w:rsidRDefault="004378B6"/>
    <w:p w:rsidR="004378B6" w:rsidRDefault="004378B6">
      <w:r>
        <w:t xml:space="preserve">Density – </w:t>
      </w:r>
    </w:p>
    <w:p w:rsidR="000E2659" w:rsidRPr="00144C10" w:rsidRDefault="000E2659"/>
    <w:p w:rsidR="000E2659" w:rsidRPr="00144C10" w:rsidRDefault="004378B6">
      <w:r>
        <w:t xml:space="preserve">X-ray tube - </w:t>
      </w:r>
      <w:r w:rsidR="000E2659" w:rsidRPr="00144C10">
        <w:t>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Focusing cup-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Focal spot-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Central beam-</w:t>
      </w:r>
    </w:p>
    <w:p w:rsidR="000E2659" w:rsidRDefault="000E2659">
      <w:pPr>
        <w:rPr>
          <w:sz w:val="28"/>
        </w:rPr>
      </w:pPr>
    </w:p>
    <w:p w:rsidR="000E2659" w:rsidRPr="00144C10" w:rsidRDefault="000E2659">
      <w:r w:rsidRPr="00144C10">
        <w:t>Collimator/lead diaphragm-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Responsibility for safety-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manufacturer-</w:t>
      </w:r>
      <w:proofErr w:type="gramEnd"/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 xml:space="preserve">    </w:t>
      </w:r>
      <w:proofErr w:type="gramStart"/>
      <w:r w:rsidRPr="00144C10">
        <w:t>dentist-</w:t>
      </w:r>
      <w:proofErr w:type="gramEnd"/>
    </w:p>
    <w:p w:rsidR="000E2659" w:rsidRPr="00144C10" w:rsidRDefault="000E2659">
      <w:pPr>
        <w:jc w:val="center"/>
        <w:rPr>
          <w:b/>
        </w:rPr>
      </w:pPr>
    </w:p>
    <w:p w:rsidR="000E2659" w:rsidRPr="00144C10" w:rsidRDefault="000E2659">
      <w:pPr>
        <w:rPr>
          <w:b/>
        </w:rPr>
      </w:pPr>
    </w:p>
    <w:p w:rsidR="00C53932" w:rsidRDefault="00C53932" w:rsidP="004378B6">
      <w:pPr>
        <w:pStyle w:val="Title"/>
      </w:pPr>
    </w:p>
    <w:p w:rsidR="00C53932" w:rsidRDefault="00C53932" w:rsidP="004378B6">
      <w:pPr>
        <w:pStyle w:val="Title"/>
      </w:pPr>
    </w:p>
    <w:p w:rsidR="004378B6" w:rsidRDefault="004378B6" w:rsidP="004378B6">
      <w:pPr>
        <w:pStyle w:val="Title"/>
      </w:pPr>
      <w:r>
        <w:lastRenderedPageBreak/>
        <w:t>CDAMP Module IV Vocabulary</w:t>
      </w:r>
    </w:p>
    <w:p w:rsidR="004378B6" w:rsidRDefault="004378B6" w:rsidP="004378B6">
      <w:pPr>
        <w:jc w:val="center"/>
        <w:rPr>
          <w:b/>
          <w:sz w:val="28"/>
          <w:szCs w:val="28"/>
        </w:rPr>
      </w:pPr>
    </w:p>
    <w:p w:rsidR="004378B6" w:rsidRPr="0035159D" w:rsidRDefault="004378B6" w:rsidP="004378B6">
      <w:pPr>
        <w:jc w:val="center"/>
        <w:rPr>
          <w:b/>
          <w:i/>
          <w:sz w:val="28"/>
          <w:szCs w:val="28"/>
        </w:rPr>
      </w:pPr>
      <w:r w:rsidRPr="0035159D">
        <w:rPr>
          <w:b/>
          <w:i/>
          <w:sz w:val="28"/>
          <w:szCs w:val="28"/>
        </w:rPr>
        <w:t>INTRODUCTION TO DENTAL RADIOGRAPHY – 4</w:t>
      </w:r>
    </w:p>
    <w:p w:rsidR="004378B6" w:rsidRDefault="000E2659">
      <w:r w:rsidRPr="00144C10">
        <w:t xml:space="preserve">   </w:t>
      </w:r>
    </w:p>
    <w:p w:rsidR="004378B6" w:rsidRDefault="004378B6"/>
    <w:p w:rsidR="004378B6" w:rsidRDefault="004378B6"/>
    <w:p w:rsidR="000E2659" w:rsidRPr="00144C10" w:rsidRDefault="000E2659">
      <w:r w:rsidRPr="00144C10">
        <w:t xml:space="preserve"> </w:t>
      </w:r>
      <w:proofErr w:type="gramStart"/>
      <w:r w:rsidRPr="00144C10">
        <w:t>dental</w:t>
      </w:r>
      <w:proofErr w:type="gramEnd"/>
      <w:r w:rsidRPr="00144C10">
        <w:t xml:space="preserve"> assistant-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patient-</w:t>
      </w:r>
      <w:proofErr w:type="gramEnd"/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List additional ways to reduce radiation exposure-</w:t>
      </w:r>
    </w:p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C6006C">
      <w:r>
        <w:t xml:space="preserve">Thermionic emission - </w:t>
      </w:r>
    </w:p>
    <w:p w:rsidR="000E2659" w:rsidRDefault="000E2659">
      <w:pPr>
        <w:rPr>
          <w:sz w:val="28"/>
        </w:rPr>
      </w:pPr>
    </w:p>
    <w:p w:rsidR="000E2659" w:rsidRDefault="000E2659">
      <w:pPr>
        <w:rPr>
          <w:sz w:val="28"/>
        </w:rPr>
      </w:pPr>
    </w:p>
    <w:p w:rsidR="000E2659" w:rsidRPr="00144C10" w:rsidRDefault="000E2659">
      <w:r w:rsidRPr="00144C10">
        <w:t>Explain how energy is generated and radiation is produced in the tube head of the x-ray machine-</w:t>
      </w:r>
    </w:p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0E2659">
      <w:r w:rsidRPr="00144C10">
        <w:t>Composition of dental x-ray film-</w:t>
      </w:r>
    </w:p>
    <w:p w:rsidR="000E2659" w:rsidRPr="00144C10" w:rsidRDefault="000E2659">
      <w:proofErr w:type="gramStart"/>
      <w:r w:rsidRPr="00144C10">
        <w:t>a</w:t>
      </w:r>
      <w:proofErr w:type="gramEnd"/>
      <w:r w:rsidRPr="00144C10">
        <w:t>.</w:t>
      </w:r>
    </w:p>
    <w:p w:rsidR="000E2659" w:rsidRPr="00144C10" w:rsidRDefault="000E2659">
      <w:proofErr w:type="gramStart"/>
      <w:r w:rsidRPr="00144C10">
        <w:t>b</w:t>
      </w:r>
      <w:proofErr w:type="gramEnd"/>
      <w:r w:rsidRPr="00144C10">
        <w:t>.</w:t>
      </w:r>
    </w:p>
    <w:p w:rsidR="000E2659" w:rsidRPr="00144C10" w:rsidRDefault="000E2659">
      <w:proofErr w:type="gramStart"/>
      <w:r w:rsidRPr="00144C10">
        <w:t>c</w:t>
      </w:r>
      <w:proofErr w:type="gramEnd"/>
      <w:r w:rsidRPr="00144C10">
        <w:t>.</w:t>
      </w:r>
    </w:p>
    <w:p w:rsidR="000E2659" w:rsidRPr="00144C10" w:rsidRDefault="000E2659">
      <w:proofErr w:type="gramStart"/>
      <w:r w:rsidRPr="00144C10">
        <w:t>d</w:t>
      </w:r>
      <w:proofErr w:type="gramEnd"/>
      <w:r w:rsidRPr="00144C10">
        <w:t>.</w:t>
      </w:r>
    </w:p>
    <w:p w:rsidR="000E2659" w:rsidRPr="00144C10" w:rsidRDefault="000E2659"/>
    <w:p w:rsidR="000E2659" w:rsidRPr="00144C10" w:rsidRDefault="000E2659">
      <w:r w:rsidRPr="00144C10">
        <w:t>Film speeds-</w:t>
      </w:r>
    </w:p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0E2659">
      <w:r w:rsidRPr="00144C10">
        <w:t>Film sizes-</w:t>
      </w:r>
    </w:p>
    <w:p w:rsidR="000E2659" w:rsidRPr="00144C10" w:rsidRDefault="000E2659">
      <w:pPr>
        <w:numPr>
          <w:ilvl w:val="0"/>
          <w:numId w:val="1"/>
        </w:numPr>
      </w:pPr>
      <w:r w:rsidRPr="00144C10">
        <w:t>No. 0-</w:t>
      </w:r>
    </w:p>
    <w:p w:rsidR="000E2659" w:rsidRPr="00144C10" w:rsidRDefault="000E2659">
      <w:pPr>
        <w:numPr>
          <w:ilvl w:val="0"/>
          <w:numId w:val="1"/>
        </w:numPr>
      </w:pPr>
      <w:r w:rsidRPr="00144C10">
        <w:t>No. 1-</w:t>
      </w:r>
    </w:p>
    <w:p w:rsidR="000E2659" w:rsidRPr="00144C10" w:rsidRDefault="000E2659">
      <w:pPr>
        <w:numPr>
          <w:ilvl w:val="0"/>
          <w:numId w:val="1"/>
        </w:numPr>
      </w:pPr>
      <w:r w:rsidRPr="00144C10">
        <w:t>No. 2-</w:t>
      </w:r>
    </w:p>
    <w:p w:rsidR="000E2659" w:rsidRPr="00144C10" w:rsidRDefault="000E2659">
      <w:pPr>
        <w:numPr>
          <w:ilvl w:val="0"/>
          <w:numId w:val="1"/>
        </w:numPr>
      </w:pPr>
      <w:r w:rsidRPr="00144C10">
        <w:t>No. 3-</w:t>
      </w:r>
    </w:p>
    <w:p w:rsidR="000E2659" w:rsidRPr="00144C10" w:rsidRDefault="000E2659">
      <w:pPr>
        <w:numPr>
          <w:ilvl w:val="0"/>
          <w:numId w:val="1"/>
        </w:numPr>
      </w:pPr>
      <w:r w:rsidRPr="00144C10">
        <w:t>No. 4-</w:t>
      </w:r>
    </w:p>
    <w:p w:rsidR="000E2659" w:rsidRPr="00144C10" w:rsidRDefault="000E2659"/>
    <w:p w:rsidR="00C53932" w:rsidRDefault="00C53932" w:rsidP="00C6006C">
      <w:pPr>
        <w:pStyle w:val="Title"/>
        <w:rPr>
          <w:sz w:val="28"/>
          <w:szCs w:val="28"/>
        </w:rPr>
      </w:pPr>
    </w:p>
    <w:p w:rsidR="00C6006C" w:rsidRDefault="00C6006C" w:rsidP="00C6006C">
      <w:pPr>
        <w:pStyle w:val="Title"/>
        <w:rPr>
          <w:sz w:val="28"/>
          <w:szCs w:val="28"/>
        </w:rPr>
      </w:pPr>
      <w:r w:rsidRPr="00F402AC">
        <w:rPr>
          <w:sz w:val="28"/>
          <w:szCs w:val="28"/>
        </w:rPr>
        <w:lastRenderedPageBreak/>
        <w:t>CDAMP Module IV Vocabulary</w:t>
      </w:r>
    </w:p>
    <w:p w:rsidR="0035159D" w:rsidRDefault="0035159D" w:rsidP="00C6006C">
      <w:pPr>
        <w:pStyle w:val="Title"/>
        <w:rPr>
          <w:sz w:val="28"/>
          <w:szCs w:val="28"/>
        </w:rPr>
      </w:pPr>
    </w:p>
    <w:p w:rsidR="0035159D" w:rsidRPr="0035159D" w:rsidRDefault="0035159D" w:rsidP="0035159D">
      <w:pPr>
        <w:jc w:val="center"/>
        <w:rPr>
          <w:b/>
          <w:i/>
          <w:sz w:val="28"/>
          <w:szCs w:val="28"/>
        </w:rPr>
      </w:pPr>
      <w:r w:rsidRPr="0035159D">
        <w:rPr>
          <w:b/>
          <w:i/>
          <w:sz w:val="28"/>
          <w:szCs w:val="28"/>
        </w:rPr>
        <w:t>INTRODUCTION TO DENTAL RADIOGRAPHY – 5-</w:t>
      </w:r>
    </w:p>
    <w:p w:rsidR="0035159D" w:rsidRDefault="0035159D" w:rsidP="00C6006C">
      <w:pPr>
        <w:pStyle w:val="Title"/>
        <w:rPr>
          <w:sz w:val="28"/>
          <w:szCs w:val="28"/>
        </w:rPr>
      </w:pPr>
    </w:p>
    <w:p w:rsidR="00C6006C" w:rsidRDefault="00C6006C"/>
    <w:p w:rsidR="00C6006C" w:rsidRDefault="00C6006C"/>
    <w:p w:rsidR="000E2659" w:rsidRPr="00144C10" w:rsidRDefault="000E2659">
      <w:r w:rsidRPr="00144C10">
        <w:t>Parts and purposes of a dental film packet-</w:t>
      </w:r>
    </w:p>
    <w:p w:rsidR="000E2659" w:rsidRPr="00144C10" w:rsidRDefault="000E2659">
      <w:proofErr w:type="gramStart"/>
      <w:r w:rsidRPr="00144C10">
        <w:t>a</w:t>
      </w:r>
      <w:proofErr w:type="gramEnd"/>
      <w:r w:rsidRPr="00144C10">
        <w:t>.</w:t>
      </w:r>
    </w:p>
    <w:p w:rsidR="000E2659" w:rsidRPr="00144C10" w:rsidRDefault="000E2659">
      <w:proofErr w:type="gramStart"/>
      <w:r w:rsidRPr="00144C10">
        <w:t>b</w:t>
      </w:r>
      <w:proofErr w:type="gramEnd"/>
      <w:r w:rsidRPr="00144C10">
        <w:t>.</w:t>
      </w:r>
    </w:p>
    <w:p w:rsidR="000E2659" w:rsidRPr="00144C10" w:rsidRDefault="000E2659">
      <w:proofErr w:type="gramStart"/>
      <w:r w:rsidRPr="00144C10">
        <w:t>c</w:t>
      </w:r>
      <w:proofErr w:type="gramEnd"/>
      <w:r w:rsidRPr="00144C10">
        <w:t>.</w:t>
      </w:r>
    </w:p>
    <w:p w:rsidR="000E2659" w:rsidRDefault="000E2659">
      <w:proofErr w:type="gramStart"/>
      <w:r w:rsidRPr="00144C10">
        <w:t>d</w:t>
      </w:r>
      <w:proofErr w:type="gramEnd"/>
      <w:r w:rsidR="00F402AC">
        <w:t>.</w:t>
      </w:r>
    </w:p>
    <w:p w:rsidR="00F402AC" w:rsidRDefault="00F402AC"/>
    <w:p w:rsidR="000E2659" w:rsidRDefault="000E2659">
      <w:pPr>
        <w:pStyle w:val="Heading3"/>
        <w:rPr>
          <w:sz w:val="24"/>
        </w:rPr>
      </w:pPr>
      <w:r w:rsidRPr="00144C10">
        <w:rPr>
          <w:sz w:val="24"/>
        </w:rPr>
        <w:t>Storage of dental film-</w:t>
      </w:r>
    </w:p>
    <w:p w:rsidR="00C6006C" w:rsidRDefault="00C6006C" w:rsidP="00C6006C"/>
    <w:p w:rsidR="00C6006C" w:rsidRDefault="00C6006C" w:rsidP="00C6006C"/>
    <w:p w:rsidR="00C6006C" w:rsidRPr="00C6006C" w:rsidRDefault="00C6006C" w:rsidP="00C6006C"/>
    <w:p w:rsidR="000E2659" w:rsidRPr="00144C10" w:rsidRDefault="000E2659"/>
    <w:p w:rsidR="00C6006C" w:rsidRDefault="00C6006C" w:rsidP="00F402AC">
      <w:pPr>
        <w:pStyle w:val="Title"/>
        <w:rPr>
          <w:sz w:val="28"/>
          <w:szCs w:val="28"/>
        </w:rPr>
      </w:pPr>
    </w:p>
    <w:p w:rsidR="00C6006C" w:rsidRDefault="00C6006C" w:rsidP="00F402AC">
      <w:pPr>
        <w:pStyle w:val="Title"/>
        <w:rPr>
          <w:sz w:val="28"/>
          <w:szCs w:val="28"/>
        </w:rPr>
      </w:pPr>
    </w:p>
    <w:p w:rsidR="00C6006C" w:rsidRDefault="00C6006C" w:rsidP="00F402AC">
      <w:pPr>
        <w:pStyle w:val="Title"/>
        <w:rPr>
          <w:sz w:val="28"/>
          <w:szCs w:val="28"/>
        </w:rPr>
      </w:pPr>
    </w:p>
    <w:p w:rsidR="00C6006C" w:rsidRDefault="00C6006C" w:rsidP="00F402AC">
      <w:pPr>
        <w:pStyle w:val="Title"/>
        <w:rPr>
          <w:sz w:val="28"/>
          <w:szCs w:val="28"/>
        </w:rPr>
      </w:pPr>
    </w:p>
    <w:p w:rsidR="00C6006C" w:rsidRDefault="00C6006C" w:rsidP="00F402AC">
      <w:pPr>
        <w:pStyle w:val="Title"/>
        <w:rPr>
          <w:sz w:val="28"/>
          <w:szCs w:val="28"/>
        </w:rPr>
      </w:pPr>
    </w:p>
    <w:p w:rsidR="00C6006C" w:rsidRDefault="00C6006C" w:rsidP="00F402AC">
      <w:pPr>
        <w:pStyle w:val="Title"/>
        <w:rPr>
          <w:sz w:val="28"/>
          <w:szCs w:val="28"/>
        </w:rPr>
      </w:pPr>
    </w:p>
    <w:p w:rsidR="00C6006C" w:rsidRDefault="00C6006C" w:rsidP="00F402AC">
      <w:pPr>
        <w:pStyle w:val="Title"/>
        <w:rPr>
          <w:sz w:val="28"/>
          <w:szCs w:val="28"/>
        </w:rPr>
      </w:pPr>
    </w:p>
    <w:p w:rsidR="0006544D" w:rsidRDefault="0006544D" w:rsidP="0006544D">
      <w:pPr>
        <w:pStyle w:val="Title"/>
        <w:jc w:val="left"/>
        <w:rPr>
          <w:sz w:val="28"/>
          <w:szCs w:val="28"/>
        </w:rPr>
      </w:pPr>
    </w:p>
    <w:p w:rsidR="0006544D" w:rsidRDefault="0006544D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C53932" w:rsidRDefault="00C53932" w:rsidP="0006544D">
      <w:pPr>
        <w:pStyle w:val="Title"/>
        <w:jc w:val="left"/>
        <w:rPr>
          <w:sz w:val="28"/>
          <w:szCs w:val="28"/>
        </w:rPr>
      </w:pPr>
    </w:p>
    <w:p w:rsidR="00F402AC" w:rsidRPr="00FC16F2" w:rsidRDefault="00F402AC" w:rsidP="0006544D">
      <w:pPr>
        <w:pStyle w:val="Title"/>
        <w:jc w:val="left"/>
        <w:rPr>
          <w:sz w:val="28"/>
          <w:szCs w:val="28"/>
        </w:rPr>
      </w:pPr>
      <w:r w:rsidRPr="00F402AC">
        <w:rPr>
          <w:sz w:val="28"/>
          <w:szCs w:val="28"/>
        </w:rPr>
        <w:lastRenderedPageBreak/>
        <w:t>CDAMP Module IV Vocabulary</w:t>
      </w:r>
      <w:r w:rsidR="00FC16F2">
        <w:rPr>
          <w:sz w:val="28"/>
          <w:szCs w:val="28"/>
        </w:rPr>
        <w:t xml:space="preserve"> </w:t>
      </w:r>
      <w:r w:rsidRPr="00F402AC">
        <w:rPr>
          <w:i w:val="0"/>
          <w:sz w:val="28"/>
          <w:szCs w:val="28"/>
        </w:rPr>
        <w:t>SECTION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  </w:t>
      </w:r>
      <w:r w:rsidR="00291487">
        <w:rPr>
          <w:sz w:val="28"/>
          <w:szCs w:val="28"/>
        </w:rPr>
        <w:t>RADIOGRAPH</w:t>
      </w:r>
      <w:proofErr w:type="gramEnd"/>
      <w:r w:rsidR="00291487">
        <w:rPr>
          <w:sz w:val="28"/>
          <w:szCs w:val="28"/>
        </w:rPr>
        <w:t xml:space="preserve"> </w:t>
      </w:r>
      <w:r>
        <w:rPr>
          <w:sz w:val="28"/>
          <w:szCs w:val="28"/>
          <w:u w:val="none"/>
        </w:rPr>
        <w:t>PRODUCTION, Chapter 22</w:t>
      </w:r>
    </w:p>
    <w:p w:rsidR="00F402AC" w:rsidRDefault="00F402AC" w:rsidP="00F402AC">
      <w:pPr>
        <w:pStyle w:val="Title"/>
        <w:rPr>
          <w:sz w:val="28"/>
          <w:szCs w:val="28"/>
          <w:u w:val="none"/>
        </w:rPr>
      </w:pPr>
    </w:p>
    <w:p w:rsidR="00F402AC" w:rsidRDefault="00F402AC" w:rsidP="00F402AC">
      <w:pPr>
        <w:pStyle w:val="Title"/>
        <w:rPr>
          <w:sz w:val="28"/>
          <w:szCs w:val="28"/>
          <w:u w:val="none"/>
        </w:rPr>
      </w:pPr>
    </w:p>
    <w:p w:rsidR="00F402AC" w:rsidRPr="00F402AC" w:rsidRDefault="00EF73BE" w:rsidP="00F402AC">
      <w:pPr>
        <w:pStyle w:val="Title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Quality radiograph</w:t>
      </w:r>
      <w:r w:rsidR="00F402AC" w:rsidRPr="00F402AC">
        <w:rPr>
          <w:b w:val="0"/>
          <w:i w:val="0"/>
          <w:sz w:val="24"/>
          <w:u w:val="none"/>
        </w:rPr>
        <w:t xml:space="preserve"> - </w:t>
      </w:r>
    </w:p>
    <w:p w:rsidR="000E2659" w:rsidRDefault="000E2659"/>
    <w:p w:rsidR="00F402AC" w:rsidRPr="00144C10" w:rsidRDefault="00F402AC"/>
    <w:p w:rsidR="000E2659" w:rsidRPr="00144C10" w:rsidRDefault="000E2659">
      <w:r w:rsidRPr="00144C10">
        <w:t>Infection control</w:t>
      </w:r>
      <w:r w:rsidR="00F402AC">
        <w:t xml:space="preserve"> &amp; safety </w:t>
      </w:r>
      <w:r w:rsidRPr="00144C10">
        <w:t>protocol-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barriers-</w:t>
      </w:r>
      <w:proofErr w:type="gramEnd"/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personal</w:t>
      </w:r>
      <w:proofErr w:type="gramEnd"/>
      <w:r w:rsidRPr="00144C10">
        <w:t xml:space="preserve"> protective equipment (PPE)-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lead</w:t>
      </w:r>
      <w:proofErr w:type="gramEnd"/>
      <w:r w:rsidRPr="00144C10">
        <w:t xml:space="preserve"> apron-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paper</w:t>
      </w:r>
      <w:proofErr w:type="gramEnd"/>
      <w:r w:rsidRPr="00144C10">
        <w:t xml:space="preserve"> cup-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disinfectant</w:t>
      </w:r>
      <w:proofErr w:type="gramEnd"/>
      <w:r w:rsidRPr="00144C10">
        <w:t xml:space="preserve"> spray-</w:t>
      </w:r>
    </w:p>
    <w:p w:rsidR="000E2659" w:rsidRPr="00144C10" w:rsidRDefault="000E2659"/>
    <w:p w:rsidR="000E2659" w:rsidRDefault="000E2659">
      <w:r w:rsidRPr="00144C10">
        <w:t xml:space="preserve">     </w:t>
      </w:r>
      <w:proofErr w:type="gramStart"/>
      <w:r w:rsidRPr="00144C10">
        <w:t>autoclaving-</w:t>
      </w:r>
      <w:proofErr w:type="gramEnd"/>
    </w:p>
    <w:p w:rsidR="00AE3369" w:rsidRDefault="00AE3369"/>
    <w:p w:rsidR="00AE3369" w:rsidRDefault="00AE3369" w:rsidP="00AE3369">
      <w:r>
        <w:t>What items should be removed from patient before radiographs are taken?</w:t>
      </w:r>
    </w:p>
    <w:p w:rsidR="00AE3369" w:rsidRDefault="00AE3369" w:rsidP="00AE3369"/>
    <w:p w:rsidR="00AE3369" w:rsidRDefault="00AE3369" w:rsidP="00AE3369"/>
    <w:p w:rsidR="00AE3369" w:rsidRPr="00144C10" w:rsidRDefault="00AE3369" w:rsidP="00AE3369">
      <w:r>
        <w:t xml:space="preserve">        Why?</w:t>
      </w:r>
    </w:p>
    <w:p w:rsidR="00AE3369" w:rsidRDefault="00AE3369"/>
    <w:p w:rsidR="00F402AC" w:rsidRDefault="00F402AC"/>
    <w:p w:rsidR="00F402AC" w:rsidRDefault="00F402AC"/>
    <w:p w:rsidR="00F402AC" w:rsidRDefault="00F402AC" w:rsidP="00F402AC">
      <w:r w:rsidRPr="00144C10">
        <w:t>Control of active gag reflex-</w:t>
      </w:r>
    </w:p>
    <w:p w:rsidR="00F402AC" w:rsidRDefault="00F402AC" w:rsidP="00F402AC"/>
    <w:p w:rsidR="00F402AC" w:rsidRPr="00144C10" w:rsidRDefault="00F402AC" w:rsidP="00F402AC">
      <w:pPr>
        <w:pStyle w:val="Heading3"/>
        <w:rPr>
          <w:sz w:val="24"/>
        </w:rPr>
      </w:pPr>
      <w:r w:rsidRPr="00144C10">
        <w:rPr>
          <w:sz w:val="24"/>
        </w:rPr>
        <w:t>Periapical radiograph-</w:t>
      </w:r>
    </w:p>
    <w:p w:rsidR="00F402AC" w:rsidRPr="00144C10" w:rsidRDefault="00F402AC" w:rsidP="00F402AC"/>
    <w:p w:rsidR="00F402AC" w:rsidRPr="00144C10" w:rsidRDefault="00F402AC" w:rsidP="00F402AC"/>
    <w:p w:rsidR="00F402AC" w:rsidRPr="00144C10" w:rsidRDefault="00F402AC" w:rsidP="00F402AC">
      <w:r w:rsidRPr="00144C10">
        <w:t>Bite-wing radiograph-</w:t>
      </w:r>
    </w:p>
    <w:p w:rsidR="00F402AC" w:rsidRPr="00144C10" w:rsidRDefault="00F402AC" w:rsidP="00F402AC"/>
    <w:p w:rsidR="00F402AC" w:rsidRPr="00144C10" w:rsidRDefault="00F402AC" w:rsidP="00F402AC"/>
    <w:p w:rsidR="00F402AC" w:rsidRPr="00144C10" w:rsidRDefault="00F402AC" w:rsidP="00F402AC">
      <w:r w:rsidRPr="00144C10">
        <w:t>Occlusal radiograph-</w:t>
      </w:r>
    </w:p>
    <w:p w:rsidR="00F402AC" w:rsidRPr="00144C10" w:rsidRDefault="00F402AC" w:rsidP="00F402AC"/>
    <w:p w:rsidR="00F402AC" w:rsidRPr="00144C10" w:rsidRDefault="00F402AC" w:rsidP="00F402AC"/>
    <w:p w:rsidR="000E2659" w:rsidRPr="00144C10" w:rsidRDefault="000E2659">
      <w:r w:rsidRPr="00144C10">
        <w:t>Bisecting technique-</w:t>
      </w:r>
    </w:p>
    <w:p w:rsidR="00B96BA5" w:rsidRPr="00B96BA5" w:rsidRDefault="00B96BA5" w:rsidP="00B96BA5">
      <w:pPr>
        <w:pStyle w:val="Title"/>
        <w:rPr>
          <w:sz w:val="28"/>
          <w:szCs w:val="28"/>
        </w:rPr>
      </w:pPr>
    </w:p>
    <w:p w:rsidR="000E2659" w:rsidRPr="00144C10" w:rsidRDefault="000E2659"/>
    <w:p w:rsidR="000E2659" w:rsidRPr="00144C10" w:rsidRDefault="000E2659">
      <w:r w:rsidRPr="00144C10">
        <w:t xml:space="preserve">      </w:t>
      </w:r>
      <w:proofErr w:type="gramStart"/>
      <w:r w:rsidRPr="00144C10">
        <w:t>disadvantages-</w:t>
      </w:r>
      <w:proofErr w:type="gramEnd"/>
    </w:p>
    <w:p w:rsidR="000E2659" w:rsidRPr="00144C10" w:rsidRDefault="000E2659"/>
    <w:p w:rsidR="00C53932" w:rsidRDefault="00C53932" w:rsidP="00AE3369">
      <w:pPr>
        <w:pStyle w:val="Title"/>
        <w:rPr>
          <w:sz w:val="28"/>
          <w:szCs w:val="28"/>
        </w:rPr>
      </w:pPr>
    </w:p>
    <w:p w:rsidR="00AE3369" w:rsidRDefault="00AE3369" w:rsidP="00AE3369">
      <w:pPr>
        <w:pStyle w:val="Title"/>
        <w:rPr>
          <w:sz w:val="28"/>
          <w:szCs w:val="28"/>
        </w:rPr>
      </w:pPr>
      <w:r w:rsidRPr="00B96BA5">
        <w:rPr>
          <w:sz w:val="28"/>
          <w:szCs w:val="28"/>
        </w:rPr>
        <w:lastRenderedPageBreak/>
        <w:t>CDAMP Module IV Vocabulary</w:t>
      </w:r>
    </w:p>
    <w:p w:rsidR="00AE3369" w:rsidRDefault="00AE3369" w:rsidP="00AE3369">
      <w:pPr>
        <w:pStyle w:val="Title"/>
        <w:rPr>
          <w:sz w:val="28"/>
          <w:szCs w:val="28"/>
        </w:rPr>
      </w:pPr>
    </w:p>
    <w:p w:rsidR="00AE3369" w:rsidRDefault="00AE3369" w:rsidP="00AE3369">
      <w:pPr>
        <w:pStyle w:val="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RADIOGRAPH PRODUCTION -2-</w:t>
      </w:r>
    </w:p>
    <w:p w:rsidR="00AE3369" w:rsidRDefault="00AE3369" w:rsidP="00AE3369"/>
    <w:p w:rsidR="000E2659" w:rsidRPr="00144C10" w:rsidRDefault="000E2659"/>
    <w:p w:rsidR="000E2659" w:rsidRPr="00144C10" w:rsidRDefault="000E2659"/>
    <w:p w:rsidR="000E2659" w:rsidRPr="00144C10" w:rsidRDefault="000E2659">
      <w:r w:rsidRPr="00144C10">
        <w:t>Paralleling technique-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Vertical angulation-</w:t>
      </w:r>
    </w:p>
    <w:p w:rsidR="00AE3369" w:rsidRDefault="00AE3369"/>
    <w:p w:rsidR="00AE3369" w:rsidRPr="00144C10" w:rsidRDefault="00AE3369"/>
    <w:p w:rsidR="000E2659" w:rsidRPr="00144C10" w:rsidRDefault="000E2659">
      <w:r w:rsidRPr="00144C10">
        <w:t>Horizontal angulation-</w:t>
      </w:r>
    </w:p>
    <w:p w:rsidR="000E2659" w:rsidRPr="00144C10" w:rsidRDefault="000E2659"/>
    <w:p w:rsidR="000E2659" w:rsidRPr="00144C10" w:rsidRDefault="000E2659"/>
    <w:p w:rsidR="000E2659" w:rsidRDefault="00B96BA5">
      <w:r>
        <w:t>Fi</w:t>
      </w:r>
      <w:r w:rsidR="000E2659" w:rsidRPr="00144C10">
        <w:t>lm holder devices-</w:t>
      </w:r>
    </w:p>
    <w:p w:rsidR="00EB2F71" w:rsidRDefault="00EB2F71"/>
    <w:p w:rsidR="00EB2F71" w:rsidRDefault="00EB2F71"/>
    <w:p w:rsidR="000E2659" w:rsidRPr="00144C10" w:rsidRDefault="000E2659"/>
    <w:p w:rsidR="000E2659" w:rsidRPr="00144C10" w:rsidRDefault="000E2659">
      <w:r w:rsidRPr="00144C10">
        <w:t>Film positioning-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maxillary</w:t>
      </w:r>
      <w:proofErr w:type="gramEnd"/>
      <w:r w:rsidRPr="00144C10">
        <w:t xml:space="preserve"> incisors (centered at)-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maxillary</w:t>
      </w:r>
      <w:proofErr w:type="gramEnd"/>
      <w:r w:rsidRPr="00144C10">
        <w:t xml:space="preserve"> </w:t>
      </w:r>
      <w:proofErr w:type="spellStart"/>
      <w:r w:rsidRPr="00144C10">
        <w:t>cuspid</w:t>
      </w:r>
      <w:proofErr w:type="spellEnd"/>
      <w:r w:rsidRPr="00144C10">
        <w:t xml:space="preserve"> shot (centered at)-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maxillary</w:t>
      </w:r>
      <w:proofErr w:type="gramEnd"/>
      <w:r w:rsidRPr="00144C10">
        <w:t xml:space="preserve"> premolar shot (centered at)-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maxillary</w:t>
      </w:r>
      <w:proofErr w:type="gramEnd"/>
      <w:r w:rsidRPr="00144C10">
        <w:t xml:space="preserve"> molar shot (centered at)-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mandibular</w:t>
      </w:r>
      <w:proofErr w:type="gramEnd"/>
      <w:r w:rsidRPr="00144C10">
        <w:t xml:space="preserve"> incisors shot (centered at)-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mandibular</w:t>
      </w:r>
      <w:proofErr w:type="gramEnd"/>
      <w:r w:rsidRPr="00144C10">
        <w:t xml:space="preserve"> </w:t>
      </w:r>
      <w:proofErr w:type="spellStart"/>
      <w:r w:rsidRPr="00144C10">
        <w:t>cuspid</w:t>
      </w:r>
      <w:proofErr w:type="spellEnd"/>
      <w:r w:rsidRPr="00144C10">
        <w:t xml:space="preserve"> shot (centered at)-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mandibular</w:t>
      </w:r>
      <w:proofErr w:type="gramEnd"/>
      <w:r w:rsidRPr="00144C10">
        <w:t xml:space="preserve"> premolar shot (centered at)-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mandibular</w:t>
      </w:r>
      <w:proofErr w:type="gramEnd"/>
      <w:r w:rsidRPr="00144C10">
        <w:t xml:space="preserve"> molar shot (centered at)-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premolar</w:t>
      </w:r>
      <w:proofErr w:type="gramEnd"/>
      <w:r w:rsidRPr="00144C10">
        <w:t xml:space="preserve"> bite-wing shot (centered at)-</w:t>
      </w:r>
    </w:p>
    <w:p w:rsidR="00291487" w:rsidRPr="00144C10" w:rsidRDefault="00291487"/>
    <w:p w:rsidR="000E2659" w:rsidRDefault="000E2659">
      <w:r w:rsidRPr="00144C10">
        <w:t xml:space="preserve">     </w:t>
      </w:r>
      <w:proofErr w:type="gramStart"/>
      <w:r w:rsidRPr="00144C10">
        <w:t>molar</w:t>
      </w:r>
      <w:proofErr w:type="gramEnd"/>
      <w:r w:rsidRPr="00144C10">
        <w:t xml:space="preserve"> bite-wing shot (centered at)-</w:t>
      </w:r>
    </w:p>
    <w:p w:rsidR="00AE3369" w:rsidRDefault="00AE3369"/>
    <w:p w:rsidR="00AE3369" w:rsidRDefault="00AE3369"/>
    <w:p w:rsidR="00AE3369" w:rsidRDefault="00AE3369">
      <w:r>
        <w:t xml:space="preserve">Full-mouth radiographic series – </w:t>
      </w:r>
    </w:p>
    <w:p w:rsidR="00AE3369" w:rsidRDefault="00AE3369"/>
    <w:p w:rsidR="00AE3369" w:rsidRDefault="00AE3369">
      <w:r>
        <w:t xml:space="preserve">Bite-wing series - </w:t>
      </w:r>
    </w:p>
    <w:p w:rsidR="00AE3369" w:rsidRDefault="00AE3369" w:rsidP="00AE3369">
      <w:pPr>
        <w:pStyle w:val="Title"/>
        <w:rPr>
          <w:sz w:val="28"/>
          <w:szCs w:val="28"/>
        </w:rPr>
      </w:pPr>
      <w:r w:rsidRPr="00B96BA5">
        <w:rPr>
          <w:sz w:val="28"/>
          <w:szCs w:val="28"/>
        </w:rPr>
        <w:lastRenderedPageBreak/>
        <w:t>CDAMP Module IV Vocabulary</w:t>
      </w:r>
    </w:p>
    <w:p w:rsidR="00AE3369" w:rsidRDefault="00AE3369" w:rsidP="00AE3369">
      <w:pPr>
        <w:pStyle w:val="Title"/>
        <w:rPr>
          <w:sz w:val="28"/>
          <w:szCs w:val="28"/>
        </w:rPr>
      </w:pPr>
    </w:p>
    <w:p w:rsidR="00AE3369" w:rsidRDefault="00AE3369" w:rsidP="00AE3369">
      <w:pPr>
        <w:pStyle w:val="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RADIOGRAPH PRODUCTION -3-</w:t>
      </w:r>
    </w:p>
    <w:p w:rsidR="00AE3369" w:rsidRDefault="00AE3369" w:rsidP="00AE3369"/>
    <w:p w:rsidR="00AE3369" w:rsidRPr="00144C10" w:rsidRDefault="00AE3369"/>
    <w:p w:rsidR="000E2659" w:rsidRPr="00144C10" w:rsidRDefault="000E2659"/>
    <w:p w:rsidR="000E2659" w:rsidRPr="00144C10" w:rsidRDefault="000E2659">
      <w:r w:rsidRPr="00144C10">
        <w:t>Topographic technique for occlusal radiographs-</w:t>
      </w:r>
    </w:p>
    <w:p w:rsidR="000E2659" w:rsidRPr="00144C10" w:rsidRDefault="000E2659"/>
    <w:p w:rsidR="00AE3369" w:rsidRDefault="00AE3369"/>
    <w:p w:rsidR="000E2659" w:rsidRPr="00144C10" w:rsidRDefault="000E2659">
      <w:r w:rsidRPr="00144C10">
        <w:t xml:space="preserve">   </w:t>
      </w:r>
      <w:proofErr w:type="gramStart"/>
      <w:r w:rsidRPr="00144C10">
        <w:t>maxillary</w:t>
      </w:r>
      <w:proofErr w:type="gramEnd"/>
      <w:r w:rsidRPr="00144C10">
        <w:t xml:space="preserve"> view-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mandibular</w:t>
      </w:r>
      <w:proofErr w:type="gramEnd"/>
      <w:r w:rsidRPr="00144C10">
        <w:t xml:space="preserve"> view-</w:t>
      </w:r>
    </w:p>
    <w:p w:rsidR="000E2659" w:rsidRPr="00144C10" w:rsidRDefault="000E2659"/>
    <w:p w:rsidR="000E2659" w:rsidRPr="00144C10" w:rsidRDefault="000E2659">
      <w:r w:rsidRPr="00144C10">
        <w:t>Cross-section technique-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maxillary</w:t>
      </w:r>
      <w:proofErr w:type="gramEnd"/>
      <w:r w:rsidRPr="00144C10">
        <w:t xml:space="preserve"> view-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mandibular</w:t>
      </w:r>
      <w:proofErr w:type="gramEnd"/>
      <w:r w:rsidRPr="00144C10">
        <w:t xml:space="preserve"> view-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Pediatric radiographs, special concerns-</w:t>
      </w:r>
    </w:p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0E2659">
      <w:r w:rsidRPr="00144C10">
        <w:t>Edentulous radiographic survey, special concerns-</w:t>
      </w:r>
    </w:p>
    <w:p w:rsidR="000E2659" w:rsidRPr="00144C10" w:rsidRDefault="000E2659"/>
    <w:p w:rsidR="000E2659" w:rsidRDefault="000E2659"/>
    <w:p w:rsidR="000E2659" w:rsidRPr="00144C10" w:rsidRDefault="000E2659">
      <w:pPr>
        <w:jc w:val="center"/>
      </w:pPr>
    </w:p>
    <w:p w:rsidR="000E2659" w:rsidRPr="00144C10" w:rsidRDefault="000E2659">
      <w:pPr>
        <w:pStyle w:val="Heading3"/>
        <w:rPr>
          <w:sz w:val="24"/>
        </w:rPr>
      </w:pPr>
      <w:r w:rsidRPr="00144C10">
        <w:rPr>
          <w:sz w:val="24"/>
        </w:rPr>
        <w:t>Endodontic radiographic technique, special concerns-</w:t>
      </w:r>
    </w:p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0E2659">
      <w:r w:rsidRPr="00144C10">
        <w:t>Taking x-rays on special needs and compromised patients, special concerns-</w:t>
      </w:r>
    </w:p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0E2659">
      <w:r w:rsidRPr="00144C10">
        <w:t>Darkroom set up-</w:t>
      </w:r>
    </w:p>
    <w:p w:rsidR="000E2659" w:rsidRPr="00144C10" w:rsidRDefault="000E2659"/>
    <w:p w:rsidR="000E2659" w:rsidRPr="00144C10" w:rsidRDefault="000E2659"/>
    <w:p w:rsidR="000E2659" w:rsidRPr="00144C10" w:rsidRDefault="000E2659"/>
    <w:p w:rsidR="000E2659" w:rsidRPr="00144C10" w:rsidRDefault="000E2659">
      <w:r w:rsidRPr="00144C10">
        <w:t>Safelight-</w:t>
      </w:r>
    </w:p>
    <w:p w:rsidR="000E2659" w:rsidRPr="00144C10" w:rsidRDefault="000E2659"/>
    <w:p w:rsidR="000E2659" w:rsidRPr="00144C10" w:rsidRDefault="000E2659"/>
    <w:p w:rsidR="001F0B74" w:rsidRDefault="001F0B74" w:rsidP="00291487">
      <w:pPr>
        <w:pStyle w:val="Title"/>
        <w:rPr>
          <w:sz w:val="28"/>
          <w:szCs w:val="28"/>
        </w:rPr>
      </w:pPr>
    </w:p>
    <w:p w:rsidR="00291487" w:rsidRDefault="00291487" w:rsidP="00291487">
      <w:pPr>
        <w:pStyle w:val="Title"/>
        <w:rPr>
          <w:sz w:val="28"/>
          <w:szCs w:val="28"/>
        </w:rPr>
      </w:pPr>
      <w:r w:rsidRPr="00B96BA5">
        <w:rPr>
          <w:sz w:val="28"/>
          <w:szCs w:val="28"/>
        </w:rPr>
        <w:lastRenderedPageBreak/>
        <w:t>CDAMP Module IV Vocabulary</w:t>
      </w:r>
    </w:p>
    <w:p w:rsidR="00291487" w:rsidRDefault="00291487" w:rsidP="00291487">
      <w:pPr>
        <w:pStyle w:val="Title"/>
        <w:rPr>
          <w:sz w:val="28"/>
          <w:szCs w:val="28"/>
        </w:rPr>
      </w:pPr>
    </w:p>
    <w:p w:rsidR="00291487" w:rsidRDefault="00291487" w:rsidP="00291487">
      <w:pPr>
        <w:pStyle w:val="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RADIOGRAPH PRODUCTION -4-</w:t>
      </w:r>
    </w:p>
    <w:p w:rsidR="00291487" w:rsidRDefault="00291487"/>
    <w:p w:rsidR="00291487" w:rsidRDefault="00291487"/>
    <w:p w:rsidR="001F0B74" w:rsidRDefault="001F0B74">
      <w:r>
        <w:t xml:space="preserve"> Solutions</w:t>
      </w:r>
    </w:p>
    <w:p w:rsidR="001F0B74" w:rsidRDefault="001F0B74"/>
    <w:p w:rsidR="001F0B74" w:rsidRDefault="001F0B74">
      <w:r>
        <w:t xml:space="preserve">   </w:t>
      </w:r>
      <w:proofErr w:type="gramStart"/>
      <w:r>
        <w:t>temperature</w:t>
      </w:r>
      <w:proofErr w:type="gramEnd"/>
      <w:r>
        <w:t xml:space="preserve"> – </w:t>
      </w:r>
    </w:p>
    <w:p w:rsidR="001F0B74" w:rsidRDefault="001F0B74"/>
    <w:p w:rsidR="001F0B74" w:rsidRDefault="001F0B74">
      <w:r>
        <w:t xml:space="preserve">   </w:t>
      </w:r>
      <w:proofErr w:type="gramStart"/>
      <w:r>
        <w:t>replenishing</w:t>
      </w:r>
      <w:proofErr w:type="gramEnd"/>
      <w:r>
        <w:t xml:space="preserve"> - </w:t>
      </w:r>
    </w:p>
    <w:p w:rsidR="001F0B74" w:rsidRDefault="001F0B74"/>
    <w:p w:rsidR="001F0B74" w:rsidRDefault="001F0B74"/>
    <w:p w:rsidR="000E2659" w:rsidRPr="00144C10" w:rsidRDefault="000E2659">
      <w:r w:rsidRPr="00144C10">
        <w:t>Manual processing tanks &amp; cover-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Water thermometer-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Stirring rods-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Timer-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>Film hangers</w:t>
      </w:r>
      <w:r w:rsidR="00291487">
        <w:t>/ processing racks</w:t>
      </w:r>
      <w:r w:rsidRPr="00144C10">
        <w:t>-</w:t>
      </w:r>
    </w:p>
    <w:p w:rsidR="000E2659" w:rsidRPr="00144C10" w:rsidRDefault="000E2659"/>
    <w:p w:rsidR="000E2659" w:rsidRPr="00144C10" w:rsidRDefault="000E2659"/>
    <w:p w:rsidR="000E2659" w:rsidRDefault="000E2659">
      <w:r w:rsidRPr="00144C10">
        <w:t>Dental x-ray dryer-</w:t>
      </w:r>
    </w:p>
    <w:p w:rsidR="00291487" w:rsidRDefault="00291487"/>
    <w:p w:rsidR="00291487" w:rsidRPr="00144C10" w:rsidRDefault="00291487"/>
    <w:p w:rsidR="000E2659" w:rsidRPr="00144C10" w:rsidRDefault="000E2659">
      <w:pPr>
        <w:pStyle w:val="Heading3"/>
        <w:rPr>
          <w:sz w:val="24"/>
        </w:rPr>
      </w:pPr>
      <w:r w:rsidRPr="00144C10">
        <w:rPr>
          <w:sz w:val="24"/>
        </w:rPr>
        <w:t>Developer</w:t>
      </w:r>
      <w:r w:rsidR="001F0B74">
        <w:rPr>
          <w:sz w:val="24"/>
        </w:rPr>
        <w:t xml:space="preserve"> solution</w:t>
      </w:r>
      <w:r w:rsidRPr="00144C10">
        <w:rPr>
          <w:sz w:val="24"/>
        </w:rPr>
        <w:t>-</w:t>
      </w:r>
    </w:p>
    <w:p w:rsidR="000E2659" w:rsidRPr="00144C10" w:rsidRDefault="000E2659"/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hydroquinone-</w:t>
      </w:r>
      <w:proofErr w:type="gramEnd"/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spellStart"/>
      <w:proofErr w:type="gramStart"/>
      <w:r w:rsidRPr="00144C10">
        <w:t>elon</w:t>
      </w:r>
      <w:proofErr w:type="spellEnd"/>
      <w:r w:rsidRPr="00144C10">
        <w:t>-</w:t>
      </w:r>
      <w:proofErr w:type="gramEnd"/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sodium</w:t>
      </w:r>
      <w:proofErr w:type="gramEnd"/>
      <w:r w:rsidRPr="00144C10">
        <w:t xml:space="preserve"> carbonate-</w:t>
      </w:r>
    </w:p>
    <w:p w:rsidR="000E2659" w:rsidRPr="00144C10" w:rsidRDefault="000E2659">
      <w:r w:rsidRPr="00144C10">
        <w:t xml:space="preserve">     </w:t>
      </w:r>
    </w:p>
    <w:p w:rsidR="000E2659" w:rsidRPr="00144C10" w:rsidRDefault="000E2659">
      <w:r w:rsidRPr="00144C10">
        <w:t xml:space="preserve">     </w:t>
      </w:r>
      <w:proofErr w:type="gramStart"/>
      <w:r w:rsidRPr="00144C10">
        <w:t>sodium</w:t>
      </w:r>
      <w:proofErr w:type="gramEnd"/>
      <w:r w:rsidRPr="00144C10">
        <w:t xml:space="preserve"> sulfite-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potassium</w:t>
      </w:r>
      <w:proofErr w:type="gramEnd"/>
      <w:r w:rsidRPr="00144C10">
        <w:t xml:space="preserve"> bromide-</w:t>
      </w:r>
    </w:p>
    <w:p w:rsidR="000E2659" w:rsidRPr="00144C10" w:rsidRDefault="000E2659"/>
    <w:p w:rsidR="000E2659" w:rsidRPr="00144C10" w:rsidRDefault="000E2659">
      <w:r w:rsidRPr="00144C10">
        <w:t>Fixer</w:t>
      </w:r>
      <w:r w:rsidR="001F0B74">
        <w:t xml:space="preserve"> solution</w:t>
      </w:r>
      <w:r w:rsidRPr="00144C10">
        <w:t>-</w:t>
      </w:r>
    </w:p>
    <w:p w:rsidR="000E2659" w:rsidRPr="00144C10" w:rsidRDefault="000E2659"/>
    <w:p w:rsidR="000E2659" w:rsidRPr="00144C10" w:rsidRDefault="000E2659"/>
    <w:p w:rsidR="001F0B74" w:rsidRDefault="001F0B74" w:rsidP="001F0B74">
      <w:pPr>
        <w:pStyle w:val="Title"/>
        <w:rPr>
          <w:sz w:val="28"/>
          <w:szCs w:val="28"/>
        </w:rPr>
      </w:pPr>
      <w:r w:rsidRPr="00B96BA5">
        <w:rPr>
          <w:sz w:val="28"/>
          <w:szCs w:val="28"/>
        </w:rPr>
        <w:lastRenderedPageBreak/>
        <w:t>CDAMP Module IV Vocabulary</w:t>
      </w:r>
    </w:p>
    <w:p w:rsidR="001F0B74" w:rsidRDefault="001F0B74" w:rsidP="001F0B74">
      <w:pPr>
        <w:pStyle w:val="Title"/>
        <w:rPr>
          <w:sz w:val="28"/>
          <w:szCs w:val="28"/>
        </w:rPr>
      </w:pPr>
    </w:p>
    <w:p w:rsidR="001F0B74" w:rsidRPr="0035159D" w:rsidRDefault="001F0B74" w:rsidP="001F0B74">
      <w:pPr>
        <w:jc w:val="center"/>
        <w:rPr>
          <w:b/>
          <w:i/>
        </w:rPr>
      </w:pPr>
      <w:r w:rsidRPr="0035159D">
        <w:rPr>
          <w:b/>
          <w:i/>
          <w:sz w:val="28"/>
          <w:szCs w:val="28"/>
        </w:rPr>
        <w:t>RADIOGRAPH PRODUCTION -5</w:t>
      </w:r>
    </w:p>
    <w:p w:rsidR="001F0B74" w:rsidRDefault="001F0B74"/>
    <w:p w:rsidR="001F0B74" w:rsidRDefault="001F0B74"/>
    <w:p w:rsidR="000E2659" w:rsidRPr="00144C10" w:rsidRDefault="000E2659">
      <w:r w:rsidRPr="00144C10">
        <w:t xml:space="preserve"> </w:t>
      </w:r>
      <w:proofErr w:type="gramStart"/>
      <w:r w:rsidRPr="00144C10">
        <w:t>sodium</w:t>
      </w:r>
      <w:proofErr w:type="gramEnd"/>
      <w:r w:rsidRPr="00144C10">
        <w:t xml:space="preserve"> thiosulfate-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acetic</w:t>
      </w:r>
      <w:proofErr w:type="gramEnd"/>
      <w:r w:rsidRPr="00144C10">
        <w:t xml:space="preserve"> acid-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  <w:proofErr w:type="gramStart"/>
      <w:r w:rsidRPr="00144C10">
        <w:t>potassium</w:t>
      </w:r>
      <w:proofErr w:type="gramEnd"/>
      <w:r w:rsidRPr="00144C10">
        <w:t xml:space="preserve"> alum-</w:t>
      </w:r>
    </w:p>
    <w:p w:rsidR="000E2659" w:rsidRPr="00144C10" w:rsidRDefault="000E2659"/>
    <w:p w:rsidR="000E2659" w:rsidRDefault="000E2659">
      <w:r w:rsidRPr="00144C10">
        <w:t>Staining-</w:t>
      </w:r>
    </w:p>
    <w:p w:rsidR="001F0B74" w:rsidRDefault="001F0B74"/>
    <w:p w:rsidR="001F0B74" w:rsidRDefault="001F0B74"/>
    <w:p w:rsidR="001F0B74" w:rsidRPr="00144C10" w:rsidRDefault="001F0B74" w:rsidP="001F0B74">
      <w:r w:rsidRPr="00144C10">
        <w:t>Water bath-</w:t>
      </w:r>
    </w:p>
    <w:p w:rsidR="001F0B74" w:rsidRPr="00144C10" w:rsidRDefault="001F0B74"/>
    <w:p w:rsidR="000E2659" w:rsidRPr="00144C10" w:rsidRDefault="000E2659"/>
    <w:p w:rsidR="000E2659" w:rsidRPr="00144C10" w:rsidRDefault="000E2659"/>
    <w:p w:rsidR="000E2659" w:rsidRPr="00144C10" w:rsidRDefault="000E2659">
      <w:r w:rsidRPr="00144C10">
        <w:t>OSHA Guidelines for disposing developer &amp; fixer-</w:t>
      </w:r>
    </w:p>
    <w:p w:rsidR="000E2659" w:rsidRPr="00144C10" w:rsidRDefault="000E2659">
      <w:r w:rsidRPr="00144C10">
        <w:t xml:space="preserve">     </w:t>
      </w:r>
    </w:p>
    <w:p w:rsidR="000E2659" w:rsidRPr="00144C10" w:rsidRDefault="000E2659"/>
    <w:p w:rsidR="000E2659" w:rsidRPr="00144C10" w:rsidRDefault="000E2659">
      <w:r w:rsidRPr="00144C10">
        <w:t xml:space="preserve">     </w:t>
      </w:r>
    </w:p>
    <w:p w:rsidR="000E2659" w:rsidRPr="00144C10" w:rsidRDefault="000E2659"/>
    <w:p w:rsidR="000E2659" w:rsidRPr="00144C10" w:rsidRDefault="000E2659"/>
    <w:p w:rsidR="000E2659" w:rsidRPr="00144C10" w:rsidRDefault="000E2659"/>
    <w:p w:rsidR="000E2659" w:rsidRDefault="001F0B74">
      <w:pPr>
        <w:rPr>
          <w:sz w:val="28"/>
        </w:rPr>
      </w:pPr>
      <w:r>
        <w:rPr>
          <w:sz w:val="28"/>
        </w:rPr>
        <w:t xml:space="preserve">Procedure steps for </w:t>
      </w:r>
      <w:r w:rsidR="00291487">
        <w:rPr>
          <w:sz w:val="28"/>
        </w:rPr>
        <w:t xml:space="preserve">manual processing </w:t>
      </w:r>
      <w:r>
        <w:rPr>
          <w:sz w:val="28"/>
        </w:rPr>
        <w:t>– (18)</w:t>
      </w:r>
    </w:p>
    <w:p w:rsidR="000E2659" w:rsidRDefault="000E2659">
      <w:pPr>
        <w:rPr>
          <w:sz w:val="28"/>
        </w:rPr>
      </w:pPr>
      <w:r>
        <w:rPr>
          <w:sz w:val="28"/>
        </w:rPr>
        <w:t>.</w:t>
      </w:r>
    </w:p>
    <w:p w:rsidR="001F0B74" w:rsidRDefault="001F0B74" w:rsidP="001F0B74">
      <w:pPr>
        <w:pStyle w:val="Title"/>
        <w:rPr>
          <w:sz w:val="28"/>
          <w:szCs w:val="28"/>
        </w:rPr>
      </w:pPr>
    </w:p>
    <w:p w:rsidR="001F0B74" w:rsidRDefault="001F0B74" w:rsidP="001F0B74">
      <w:pPr>
        <w:pStyle w:val="Title"/>
        <w:rPr>
          <w:sz w:val="28"/>
          <w:szCs w:val="28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</w:t>
      </w: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C53932" w:rsidRDefault="00C53932" w:rsidP="007C1EEF">
      <w:pPr>
        <w:pStyle w:val="Title"/>
        <w:jc w:val="left"/>
        <w:rPr>
          <w:sz w:val="28"/>
          <w:szCs w:val="28"/>
          <w:u w:val="none"/>
        </w:rPr>
      </w:pPr>
    </w:p>
    <w:p w:rsidR="001F0B74" w:rsidRDefault="00C53932" w:rsidP="007C1EEF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lastRenderedPageBreak/>
        <w:t xml:space="preserve">                                    </w:t>
      </w:r>
      <w:r w:rsidR="001F0B74" w:rsidRPr="00B96BA5">
        <w:rPr>
          <w:sz w:val="28"/>
          <w:szCs w:val="28"/>
        </w:rPr>
        <w:t>CDAMP Module IV Vocabulary</w:t>
      </w:r>
    </w:p>
    <w:p w:rsidR="001F0B74" w:rsidRDefault="001F0B74" w:rsidP="001F0B74">
      <w:pPr>
        <w:pStyle w:val="Title"/>
        <w:rPr>
          <w:sz w:val="28"/>
          <w:szCs w:val="28"/>
        </w:rPr>
      </w:pPr>
    </w:p>
    <w:p w:rsidR="001F0B74" w:rsidRDefault="001F0B74" w:rsidP="001F0B74">
      <w:pPr>
        <w:pStyle w:val="Title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RADIOGRAPH </w:t>
      </w:r>
      <w:proofErr w:type="gramStart"/>
      <w:r>
        <w:rPr>
          <w:sz w:val="28"/>
          <w:szCs w:val="28"/>
          <w:u w:val="none"/>
        </w:rPr>
        <w:t>PRODUCTION  -</w:t>
      </w:r>
      <w:proofErr w:type="gramEnd"/>
      <w:r>
        <w:rPr>
          <w:sz w:val="28"/>
          <w:szCs w:val="28"/>
          <w:u w:val="none"/>
        </w:rPr>
        <w:t>6-</w:t>
      </w:r>
    </w:p>
    <w:p w:rsidR="001F0B74" w:rsidRDefault="001F0B74" w:rsidP="001F0B74">
      <w:pPr>
        <w:rPr>
          <w:sz w:val="28"/>
        </w:rPr>
      </w:pPr>
    </w:p>
    <w:p w:rsidR="00291487" w:rsidRDefault="00291487">
      <w:pPr>
        <w:rPr>
          <w:sz w:val="28"/>
        </w:rPr>
      </w:pPr>
      <w:r>
        <w:rPr>
          <w:sz w:val="28"/>
        </w:rPr>
        <w:t>.</w:t>
      </w:r>
    </w:p>
    <w:p w:rsidR="000E2659" w:rsidRDefault="000E2659">
      <w:pPr>
        <w:rPr>
          <w:sz w:val="28"/>
        </w:rPr>
      </w:pPr>
    </w:p>
    <w:p w:rsidR="000E2659" w:rsidRDefault="000E2659">
      <w:pPr>
        <w:rPr>
          <w:sz w:val="28"/>
        </w:rPr>
      </w:pPr>
      <w:r>
        <w:rPr>
          <w:sz w:val="28"/>
        </w:rPr>
        <w:t>Automatic processor-</w:t>
      </w:r>
    </w:p>
    <w:p w:rsidR="000E2659" w:rsidRDefault="000E2659">
      <w:pPr>
        <w:rPr>
          <w:sz w:val="28"/>
        </w:rPr>
      </w:pPr>
    </w:p>
    <w:p w:rsidR="000E2659" w:rsidRDefault="000E2659">
      <w:pPr>
        <w:rPr>
          <w:sz w:val="28"/>
        </w:rPr>
      </w:pPr>
    </w:p>
    <w:p w:rsidR="000E2659" w:rsidRDefault="000E2659">
      <w:pPr>
        <w:rPr>
          <w:sz w:val="28"/>
        </w:rPr>
      </w:pPr>
      <w:r>
        <w:rPr>
          <w:sz w:val="28"/>
        </w:rPr>
        <w:t>Automatic processing solutions-</w:t>
      </w:r>
    </w:p>
    <w:p w:rsidR="001F0B74" w:rsidRDefault="001F0B74">
      <w:pPr>
        <w:rPr>
          <w:sz w:val="28"/>
        </w:rPr>
      </w:pPr>
    </w:p>
    <w:p w:rsidR="001F0B74" w:rsidRDefault="001F0B74">
      <w:pPr>
        <w:rPr>
          <w:sz w:val="28"/>
        </w:rPr>
      </w:pPr>
    </w:p>
    <w:p w:rsidR="001F0B74" w:rsidRDefault="001F0B74">
      <w:pPr>
        <w:rPr>
          <w:sz w:val="28"/>
        </w:rPr>
      </w:pPr>
      <w:r>
        <w:rPr>
          <w:sz w:val="28"/>
        </w:rPr>
        <w:t>Procedure steps – (9)</w:t>
      </w:r>
    </w:p>
    <w:p w:rsidR="001F0B74" w:rsidRDefault="001F0B74">
      <w:pPr>
        <w:rPr>
          <w:sz w:val="28"/>
        </w:rPr>
      </w:pPr>
    </w:p>
    <w:p w:rsidR="001F0B74" w:rsidRDefault="001F0B74">
      <w:pPr>
        <w:rPr>
          <w:sz w:val="28"/>
        </w:rPr>
      </w:pPr>
    </w:p>
    <w:p w:rsidR="001F0B74" w:rsidRDefault="001F0B74">
      <w:pPr>
        <w:rPr>
          <w:sz w:val="28"/>
        </w:rPr>
      </w:pPr>
    </w:p>
    <w:p w:rsidR="001F0B74" w:rsidRDefault="001F0B74">
      <w:pPr>
        <w:rPr>
          <w:sz w:val="28"/>
        </w:rPr>
      </w:pPr>
    </w:p>
    <w:p w:rsidR="000E2659" w:rsidRDefault="000E2659">
      <w:pPr>
        <w:rPr>
          <w:sz w:val="28"/>
        </w:rPr>
      </w:pPr>
      <w:r>
        <w:rPr>
          <w:sz w:val="28"/>
        </w:rPr>
        <w:t>Care of the automatic processor-</w:t>
      </w:r>
    </w:p>
    <w:p w:rsidR="000E2659" w:rsidRDefault="000E2659">
      <w:pPr>
        <w:rPr>
          <w:sz w:val="28"/>
        </w:rPr>
      </w:pPr>
    </w:p>
    <w:p w:rsidR="00CE030F" w:rsidRDefault="00F160D0" w:rsidP="00F160D0">
      <w:pPr>
        <w:pStyle w:val="Title"/>
        <w:jc w:val="left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 xml:space="preserve">                                       </w:t>
      </w:r>
    </w:p>
    <w:p w:rsidR="00CE030F" w:rsidRDefault="00CE030F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E030F" w:rsidRDefault="00CE030F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E030F" w:rsidRDefault="00CE030F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53932" w:rsidRDefault="00CE030F" w:rsidP="00F160D0">
      <w:pPr>
        <w:pStyle w:val="Title"/>
        <w:jc w:val="left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 xml:space="preserve">                                   </w:t>
      </w:r>
    </w:p>
    <w:p w:rsidR="00C53932" w:rsidRDefault="00C53932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53932" w:rsidRDefault="00C53932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53932" w:rsidRDefault="00C53932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53932" w:rsidRDefault="00C53932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53932" w:rsidRDefault="00C53932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53932" w:rsidRDefault="00C53932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53932" w:rsidRDefault="00C53932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53932" w:rsidRDefault="00C53932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53932" w:rsidRDefault="00C53932" w:rsidP="00F160D0">
      <w:pPr>
        <w:pStyle w:val="Title"/>
        <w:jc w:val="left"/>
        <w:rPr>
          <w:b w:val="0"/>
          <w:i w:val="0"/>
          <w:sz w:val="28"/>
          <w:u w:val="none"/>
        </w:rPr>
      </w:pPr>
    </w:p>
    <w:p w:rsidR="00C53932" w:rsidRDefault="00C53932" w:rsidP="00F160D0">
      <w:pPr>
        <w:pStyle w:val="Title"/>
        <w:jc w:val="left"/>
        <w:rPr>
          <w:sz w:val="28"/>
          <w:szCs w:val="28"/>
        </w:rPr>
      </w:pPr>
    </w:p>
    <w:p w:rsidR="00C53932" w:rsidRDefault="00C53932" w:rsidP="00F160D0">
      <w:pPr>
        <w:pStyle w:val="Title"/>
        <w:jc w:val="left"/>
        <w:rPr>
          <w:sz w:val="28"/>
          <w:szCs w:val="28"/>
        </w:rPr>
      </w:pPr>
    </w:p>
    <w:p w:rsidR="00C53932" w:rsidRDefault="00C53932" w:rsidP="00F160D0">
      <w:pPr>
        <w:pStyle w:val="Title"/>
        <w:jc w:val="left"/>
        <w:rPr>
          <w:sz w:val="28"/>
          <w:szCs w:val="28"/>
        </w:rPr>
      </w:pPr>
    </w:p>
    <w:p w:rsidR="00C53932" w:rsidRDefault="00C53932" w:rsidP="00F160D0">
      <w:pPr>
        <w:pStyle w:val="Title"/>
        <w:jc w:val="left"/>
        <w:rPr>
          <w:sz w:val="28"/>
          <w:szCs w:val="28"/>
        </w:rPr>
      </w:pPr>
    </w:p>
    <w:p w:rsidR="00C53932" w:rsidRDefault="00C53932" w:rsidP="00F160D0">
      <w:pPr>
        <w:pStyle w:val="Title"/>
        <w:jc w:val="left"/>
        <w:rPr>
          <w:sz w:val="28"/>
          <w:szCs w:val="28"/>
        </w:rPr>
      </w:pPr>
    </w:p>
    <w:p w:rsidR="00C53932" w:rsidRDefault="00C53932" w:rsidP="00F160D0">
      <w:pPr>
        <w:pStyle w:val="Title"/>
        <w:jc w:val="left"/>
        <w:rPr>
          <w:sz w:val="28"/>
          <w:szCs w:val="28"/>
        </w:rPr>
      </w:pPr>
    </w:p>
    <w:p w:rsidR="00C53932" w:rsidRDefault="00C53932" w:rsidP="00F160D0">
      <w:pPr>
        <w:pStyle w:val="Title"/>
        <w:jc w:val="left"/>
        <w:rPr>
          <w:sz w:val="28"/>
          <w:szCs w:val="28"/>
        </w:rPr>
      </w:pPr>
    </w:p>
    <w:p w:rsidR="001F0B74" w:rsidRDefault="001F0B74" w:rsidP="00F160D0">
      <w:pPr>
        <w:pStyle w:val="Title"/>
        <w:jc w:val="left"/>
        <w:rPr>
          <w:sz w:val="28"/>
          <w:szCs w:val="28"/>
        </w:rPr>
      </w:pPr>
      <w:r w:rsidRPr="00B96BA5">
        <w:rPr>
          <w:sz w:val="28"/>
          <w:szCs w:val="28"/>
        </w:rPr>
        <w:lastRenderedPageBreak/>
        <w:t>CDAMP Module IV Vocabulary</w:t>
      </w:r>
    </w:p>
    <w:p w:rsidR="001F0B74" w:rsidRDefault="001F0B74" w:rsidP="00291487">
      <w:pPr>
        <w:jc w:val="center"/>
        <w:rPr>
          <w:b/>
          <w:sz w:val="28"/>
          <w:u w:val="single"/>
        </w:rPr>
      </w:pPr>
    </w:p>
    <w:p w:rsidR="00291487" w:rsidRDefault="00291487" w:rsidP="00291487">
      <w:pPr>
        <w:jc w:val="center"/>
        <w:rPr>
          <w:b/>
          <w:sz w:val="28"/>
        </w:rPr>
      </w:pPr>
      <w:r w:rsidRPr="00291487">
        <w:rPr>
          <w:b/>
          <w:sz w:val="28"/>
          <w:u w:val="single"/>
        </w:rPr>
        <w:t>SECTION -</w:t>
      </w:r>
      <w:proofErr w:type="gramStart"/>
      <w:r w:rsidR="008C6F02">
        <w:rPr>
          <w:b/>
          <w:sz w:val="28"/>
          <w:u w:val="single"/>
        </w:rPr>
        <w:t>2</w:t>
      </w:r>
      <w:r w:rsidRPr="00291487">
        <w:rPr>
          <w:b/>
          <w:sz w:val="28"/>
        </w:rPr>
        <w:t xml:space="preserve">  RADIOGRAPH</w:t>
      </w:r>
      <w:proofErr w:type="gramEnd"/>
      <w:r w:rsidRPr="00291487">
        <w:rPr>
          <w:b/>
          <w:sz w:val="28"/>
        </w:rPr>
        <w:t xml:space="preserve"> EVALUATION</w:t>
      </w:r>
      <w:r w:rsidR="009B0EFB">
        <w:rPr>
          <w:b/>
          <w:sz w:val="28"/>
        </w:rPr>
        <w:t xml:space="preserve"> &amp; MOUNTING</w:t>
      </w:r>
    </w:p>
    <w:p w:rsidR="009B0EFB" w:rsidRPr="009B0EFB" w:rsidRDefault="009B0EFB" w:rsidP="00291487">
      <w:pPr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Pr="009B0EFB">
        <w:rPr>
          <w:b/>
        </w:rPr>
        <w:t>Chapter 22, &amp; Chapter 23, pg. 488 – 493</w:t>
      </w:r>
    </w:p>
    <w:p w:rsidR="009B0EFB" w:rsidRPr="00291487" w:rsidRDefault="009B0EFB" w:rsidP="00291487">
      <w:pPr>
        <w:jc w:val="center"/>
        <w:rPr>
          <w:b/>
          <w:sz w:val="28"/>
        </w:rPr>
      </w:pPr>
    </w:p>
    <w:p w:rsidR="00291487" w:rsidRDefault="00291487">
      <w:pPr>
        <w:rPr>
          <w:sz w:val="28"/>
        </w:rPr>
      </w:pPr>
    </w:p>
    <w:p w:rsidR="000E2659" w:rsidRDefault="001F0B74">
      <w:r>
        <w:t>Common radiographic</w:t>
      </w:r>
      <w:r w:rsidR="009B0EFB">
        <w:t xml:space="preserve"> errors:</w:t>
      </w:r>
    </w:p>
    <w:p w:rsidR="009B0EFB" w:rsidRDefault="009B0EFB"/>
    <w:p w:rsidR="000E2659" w:rsidRPr="009B0EFB" w:rsidRDefault="000E2659">
      <w:r w:rsidRPr="009B0EFB">
        <w:t>Distortion-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Elongation-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Foreshortening-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Overlapping-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Cone cutting-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Clear film-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Double exposure-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Blurred image-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Underexposed film-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Overexposed film-</w:t>
      </w:r>
    </w:p>
    <w:p w:rsidR="000E2659" w:rsidRPr="009B0EFB" w:rsidRDefault="000E2659"/>
    <w:p w:rsidR="000E2659" w:rsidRDefault="000E2659">
      <w:pPr>
        <w:jc w:val="center"/>
        <w:rPr>
          <w:sz w:val="28"/>
        </w:rPr>
      </w:pPr>
    </w:p>
    <w:p w:rsidR="000E2659" w:rsidRPr="009B0EFB" w:rsidRDefault="000E2659">
      <w:r w:rsidRPr="009B0EFB">
        <w:t>Radiopaque film images-</w:t>
      </w:r>
    </w:p>
    <w:p w:rsidR="000E2659" w:rsidRPr="009B0EFB" w:rsidRDefault="000E2659">
      <w:pPr>
        <w:rPr>
          <w:b/>
        </w:rPr>
      </w:pPr>
    </w:p>
    <w:p w:rsidR="000E2659" w:rsidRDefault="000E2659">
      <w:pPr>
        <w:rPr>
          <w:b/>
          <w:sz w:val="28"/>
        </w:rPr>
      </w:pPr>
    </w:p>
    <w:p w:rsidR="000E2659" w:rsidRPr="009B0EFB" w:rsidRDefault="000E2659">
      <w:pPr>
        <w:pStyle w:val="Heading3"/>
        <w:rPr>
          <w:sz w:val="24"/>
        </w:rPr>
      </w:pPr>
      <w:r w:rsidRPr="009B0EFB">
        <w:rPr>
          <w:sz w:val="24"/>
        </w:rPr>
        <w:t>Herringbone pattern-</w:t>
      </w:r>
    </w:p>
    <w:p w:rsidR="000E2659" w:rsidRPr="009B0EFB" w:rsidRDefault="000E2659">
      <w:pPr>
        <w:rPr>
          <w:b/>
        </w:rPr>
      </w:pPr>
    </w:p>
    <w:p w:rsidR="000E2659" w:rsidRDefault="000E2659">
      <w:pPr>
        <w:rPr>
          <w:b/>
          <w:sz w:val="28"/>
        </w:rPr>
      </w:pPr>
    </w:p>
    <w:p w:rsidR="009B0EFB" w:rsidRDefault="009B0EFB" w:rsidP="009B0EFB">
      <w:pPr>
        <w:pStyle w:val="Title"/>
        <w:rPr>
          <w:sz w:val="28"/>
          <w:szCs w:val="28"/>
        </w:rPr>
      </w:pPr>
    </w:p>
    <w:p w:rsidR="009B0EFB" w:rsidRDefault="009B0EFB" w:rsidP="009B0EFB">
      <w:pPr>
        <w:pStyle w:val="Title"/>
        <w:rPr>
          <w:sz w:val="28"/>
          <w:szCs w:val="28"/>
        </w:rPr>
      </w:pPr>
      <w:r w:rsidRPr="00B96BA5">
        <w:rPr>
          <w:sz w:val="28"/>
          <w:szCs w:val="28"/>
        </w:rPr>
        <w:lastRenderedPageBreak/>
        <w:t>CDAMP Module IV Vocabulary</w:t>
      </w:r>
    </w:p>
    <w:p w:rsidR="009B0EFB" w:rsidRDefault="009B0EFB" w:rsidP="009B0EFB">
      <w:pPr>
        <w:rPr>
          <w:sz w:val="28"/>
        </w:rPr>
      </w:pPr>
    </w:p>
    <w:p w:rsidR="009B0EFB" w:rsidRDefault="009B0EFB" w:rsidP="009B0EFB">
      <w:pPr>
        <w:pStyle w:val="Heading3"/>
        <w:jc w:val="center"/>
        <w:rPr>
          <w:b/>
        </w:rPr>
      </w:pPr>
      <w:r w:rsidRPr="00291487">
        <w:rPr>
          <w:b/>
        </w:rPr>
        <w:t>RADIOGRAPH EVALUATION</w:t>
      </w:r>
      <w:r>
        <w:rPr>
          <w:b/>
        </w:rPr>
        <w:t xml:space="preserve"> &amp; MOUNTING -2-</w:t>
      </w:r>
    </w:p>
    <w:p w:rsidR="009B0EFB" w:rsidRPr="009B0EFB" w:rsidRDefault="009B0EFB" w:rsidP="009B0EFB"/>
    <w:p w:rsidR="009B0EFB" w:rsidRDefault="009B0EFB">
      <w:pPr>
        <w:pStyle w:val="Heading3"/>
        <w:rPr>
          <w:sz w:val="24"/>
        </w:rPr>
      </w:pPr>
    </w:p>
    <w:p w:rsidR="000E2659" w:rsidRPr="009B0EFB" w:rsidRDefault="000E2659">
      <w:pPr>
        <w:pStyle w:val="Heading3"/>
        <w:rPr>
          <w:sz w:val="24"/>
        </w:rPr>
      </w:pPr>
      <w:r w:rsidRPr="009B0EFB">
        <w:rPr>
          <w:sz w:val="24"/>
        </w:rPr>
        <w:t>Light film image-</w:t>
      </w:r>
    </w:p>
    <w:p w:rsidR="000E2659" w:rsidRPr="009B0EFB" w:rsidRDefault="000E2659">
      <w:pPr>
        <w:rPr>
          <w:b/>
        </w:rPr>
      </w:pPr>
    </w:p>
    <w:p w:rsidR="000E2659" w:rsidRPr="009B0EFB" w:rsidRDefault="000E2659">
      <w:pPr>
        <w:rPr>
          <w:b/>
        </w:rPr>
      </w:pPr>
    </w:p>
    <w:p w:rsidR="000E2659" w:rsidRPr="009B0EFB" w:rsidRDefault="000E2659">
      <w:pPr>
        <w:pStyle w:val="Heading3"/>
        <w:rPr>
          <w:sz w:val="24"/>
        </w:rPr>
      </w:pPr>
      <w:r w:rsidRPr="009B0EFB">
        <w:rPr>
          <w:sz w:val="24"/>
        </w:rPr>
        <w:t>Dark film image-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Fogged film-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Partial image-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Film artifacts-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Torn or scratched film-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Air bubbles-</w:t>
      </w:r>
    </w:p>
    <w:p w:rsidR="000E2659" w:rsidRPr="009B0EFB" w:rsidRDefault="000E2659"/>
    <w:p w:rsidR="000E2659" w:rsidRPr="009B0EFB" w:rsidRDefault="000E2659"/>
    <w:p w:rsidR="000E2659" w:rsidRDefault="000E2659">
      <w:r w:rsidRPr="009B0EFB">
        <w:t>Reticulation-</w:t>
      </w:r>
    </w:p>
    <w:p w:rsidR="00FC16F2" w:rsidRDefault="00FC16F2"/>
    <w:p w:rsidR="00FC16F2" w:rsidRDefault="00FC16F2"/>
    <w:p w:rsidR="00FC16F2" w:rsidRDefault="00FC16F2">
      <w:r>
        <w:t>Central ray-</w:t>
      </w:r>
    </w:p>
    <w:p w:rsidR="00FC16F2" w:rsidRDefault="00FC16F2"/>
    <w:p w:rsidR="00FC16F2" w:rsidRDefault="00FC16F2"/>
    <w:p w:rsidR="00FC16F2" w:rsidRDefault="00FC16F2">
      <w:r>
        <w:t>Angulation-</w:t>
      </w:r>
    </w:p>
    <w:p w:rsidR="00FC16F2" w:rsidRDefault="00FC16F2"/>
    <w:p w:rsidR="00FC16F2" w:rsidRDefault="00FC16F2"/>
    <w:p w:rsidR="00FC16F2" w:rsidRDefault="00FC16F2">
      <w:r>
        <w:t xml:space="preserve">Curve of </w:t>
      </w:r>
      <w:proofErr w:type="spellStart"/>
      <w:r>
        <w:t>spee</w:t>
      </w:r>
      <w:proofErr w:type="spellEnd"/>
    </w:p>
    <w:p w:rsidR="00FC16F2" w:rsidRDefault="00FC16F2"/>
    <w:p w:rsidR="00FC16F2" w:rsidRDefault="00FC16F2"/>
    <w:p w:rsidR="00FC16F2" w:rsidRDefault="00416390">
      <w:r>
        <w:t>Developer solution-</w:t>
      </w:r>
    </w:p>
    <w:p w:rsidR="00416390" w:rsidRDefault="00416390"/>
    <w:p w:rsidR="00416390" w:rsidRDefault="00416390"/>
    <w:p w:rsidR="00416390" w:rsidRDefault="00416390">
      <w:r>
        <w:t>Fixer solution-</w:t>
      </w:r>
    </w:p>
    <w:p w:rsidR="00416390" w:rsidRDefault="00416390"/>
    <w:p w:rsidR="00416390" w:rsidRDefault="00416390">
      <w:r>
        <w:t>Interproximal-</w:t>
      </w:r>
    </w:p>
    <w:p w:rsidR="00416390" w:rsidRDefault="00416390"/>
    <w:p w:rsidR="00416390" w:rsidRDefault="00416390"/>
    <w:p w:rsidR="00416390" w:rsidRDefault="00416390">
      <w:r>
        <w:lastRenderedPageBreak/>
        <w:t>Intersecting lines-</w:t>
      </w:r>
    </w:p>
    <w:p w:rsidR="00416390" w:rsidRDefault="00416390"/>
    <w:p w:rsidR="00416390" w:rsidRDefault="00416390"/>
    <w:p w:rsidR="00416390" w:rsidRDefault="00416390">
      <w:r>
        <w:t>Long axis of the tooth-</w:t>
      </w:r>
    </w:p>
    <w:p w:rsidR="00416390" w:rsidRDefault="00416390"/>
    <w:p w:rsidR="00416390" w:rsidRDefault="00416390"/>
    <w:p w:rsidR="00416390" w:rsidRDefault="00416390">
      <w:r>
        <w:t>Manual processing-</w:t>
      </w:r>
    </w:p>
    <w:p w:rsidR="00416390" w:rsidRDefault="00416390"/>
    <w:p w:rsidR="00416390" w:rsidRDefault="00416390"/>
    <w:p w:rsidR="00416390" w:rsidRDefault="00416390">
      <w:r>
        <w:t>Oxidation-</w:t>
      </w:r>
    </w:p>
    <w:p w:rsidR="00416390" w:rsidRDefault="00416390"/>
    <w:p w:rsidR="00416390" w:rsidRDefault="00416390"/>
    <w:p w:rsidR="00416390" w:rsidRDefault="00416390">
      <w:r>
        <w:t>Parallel lines-</w:t>
      </w:r>
    </w:p>
    <w:p w:rsidR="00416390" w:rsidRDefault="00416390"/>
    <w:p w:rsidR="00416390" w:rsidRDefault="00416390"/>
    <w:p w:rsidR="00416390" w:rsidRDefault="00416390">
      <w:r>
        <w:t>Partial image-</w:t>
      </w:r>
    </w:p>
    <w:p w:rsidR="00416390" w:rsidRDefault="00416390"/>
    <w:p w:rsidR="00416390" w:rsidRDefault="00416390"/>
    <w:p w:rsidR="00416390" w:rsidRDefault="00416390">
      <w:r>
        <w:t>Perpendicular lines-</w:t>
      </w:r>
    </w:p>
    <w:p w:rsidR="00416390" w:rsidRDefault="00416390"/>
    <w:p w:rsidR="00416390" w:rsidRDefault="00416390"/>
    <w:p w:rsidR="00416390" w:rsidRDefault="00416390">
      <w:r>
        <w:t>Quality assurance-</w:t>
      </w:r>
    </w:p>
    <w:p w:rsidR="00416390" w:rsidRDefault="00416390"/>
    <w:p w:rsidR="00416390" w:rsidRDefault="00416390"/>
    <w:p w:rsidR="00416390" w:rsidRDefault="00416390">
      <w:r>
        <w:t>Quality control test-</w:t>
      </w:r>
    </w:p>
    <w:p w:rsidR="00416390" w:rsidRDefault="00416390"/>
    <w:p w:rsidR="00416390" w:rsidRDefault="00416390"/>
    <w:p w:rsidR="00416390" w:rsidRDefault="00416390">
      <w:r>
        <w:t>Replenish-</w:t>
      </w:r>
    </w:p>
    <w:p w:rsidR="00416390" w:rsidRDefault="00416390"/>
    <w:p w:rsidR="00416390" w:rsidRDefault="00416390">
      <w:r>
        <w:t>Right angle-</w:t>
      </w:r>
    </w:p>
    <w:p w:rsidR="00416390" w:rsidRDefault="00416390"/>
    <w:p w:rsidR="00416390" w:rsidRDefault="00416390"/>
    <w:p w:rsidR="00416390" w:rsidRDefault="00416390">
      <w:r>
        <w:t>Step wedge-</w:t>
      </w:r>
    </w:p>
    <w:p w:rsidR="00416390" w:rsidRDefault="00416390"/>
    <w:p w:rsidR="00416390" w:rsidRDefault="00416390"/>
    <w:p w:rsidR="00416390" w:rsidRDefault="00416390">
      <w:r>
        <w:t>Topographic technique-</w:t>
      </w:r>
    </w:p>
    <w:p w:rsidR="00416390" w:rsidRDefault="00416390"/>
    <w:p w:rsidR="00416390" w:rsidRDefault="00416390"/>
    <w:p w:rsidR="00416390" w:rsidRDefault="00416390">
      <w:proofErr w:type="spellStart"/>
      <w:r>
        <w:t>Viewbox</w:t>
      </w:r>
      <w:proofErr w:type="spellEnd"/>
      <w:r>
        <w:t>-</w:t>
      </w:r>
    </w:p>
    <w:p w:rsidR="00416390" w:rsidRPr="009B0EFB" w:rsidRDefault="00416390"/>
    <w:p w:rsidR="000E2659" w:rsidRPr="009B0EFB" w:rsidRDefault="000E2659"/>
    <w:p w:rsidR="000E2659" w:rsidRPr="009B0EFB" w:rsidRDefault="000E2659"/>
    <w:p w:rsidR="000E2659" w:rsidRDefault="000E2659">
      <w:r w:rsidRPr="009B0EFB">
        <w:t>Streaks-</w:t>
      </w:r>
    </w:p>
    <w:p w:rsidR="009B0EFB" w:rsidRDefault="009B0EFB"/>
    <w:p w:rsidR="009B0EFB" w:rsidRDefault="009B0EFB"/>
    <w:p w:rsidR="009B0EFB" w:rsidRDefault="009B0EFB">
      <w:r>
        <w:t xml:space="preserve">Duplication of radiographs </w:t>
      </w:r>
      <w:r w:rsidR="004B60F8">
        <w:t>–</w:t>
      </w:r>
      <w:r>
        <w:t xml:space="preserve"> </w:t>
      </w:r>
    </w:p>
    <w:p w:rsidR="004B60F8" w:rsidRDefault="004B60F8"/>
    <w:p w:rsidR="004B60F8" w:rsidRDefault="004B60F8">
      <w:r>
        <w:t xml:space="preserve">Anatomical landmarks – </w:t>
      </w:r>
    </w:p>
    <w:p w:rsidR="004B60F8" w:rsidRDefault="004B60F8"/>
    <w:p w:rsidR="004B60F8" w:rsidRDefault="004B60F8"/>
    <w:p w:rsidR="004B60F8" w:rsidRDefault="004B60F8">
      <w:proofErr w:type="spellStart"/>
      <w:r>
        <w:t>Radiopacity</w:t>
      </w:r>
      <w:proofErr w:type="spellEnd"/>
      <w:r>
        <w:t xml:space="preserve"> – </w:t>
      </w:r>
    </w:p>
    <w:p w:rsidR="004B60F8" w:rsidRDefault="004B60F8"/>
    <w:p w:rsidR="004B60F8" w:rsidRDefault="004B60F8">
      <w:r>
        <w:t xml:space="preserve">Radiolucency - </w:t>
      </w:r>
    </w:p>
    <w:p w:rsidR="004B60F8" w:rsidRDefault="004B60F8"/>
    <w:p w:rsidR="004B60F8" w:rsidRDefault="004B60F8"/>
    <w:p w:rsidR="004B60F8" w:rsidRPr="009B0EFB" w:rsidRDefault="004B60F8" w:rsidP="004B60F8">
      <w:pPr>
        <w:pStyle w:val="Heading5"/>
        <w:rPr>
          <w:sz w:val="24"/>
        </w:rPr>
      </w:pPr>
      <w:r w:rsidRPr="009B0EFB">
        <w:rPr>
          <w:sz w:val="24"/>
        </w:rPr>
        <w:t>Mandibular landmarks</w:t>
      </w:r>
    </w:p>
    <w:p w:rsidR="004B60F8" w:rsidRPr="009B0EFB" w:rsidRDefault="004B60F8" w:rsidP="004B60F8"/>
    <w:p w:rsidR="004B60F8" w:rsidRPr="009B0EFB" w:rsidRDefault="004B60F8" w:rsidP="004B60F8">
      <w:r w:rsidRPr="009B0EFB">
        <w:t xml:space="preserve">     </w:t>
      </w:r>
      <w:proofErr w:type="gramStart"/>
      <w:r w:rsidRPr="009B0EFB">
        <w:t>mental</w:t>
      </w:r>
      <w:proofErr w:type="gramEnd"/>
      <w:r w:rsidRPr="009B0EFB">
        <w:t xml:space="preserve"> foramen-</w:t>
      </w:r>
    </w:p>
    <w:p w:rsidR="004B60F8" w:rsidRPr="009B0EFB" w:rsidRDefault="004B60F8" w:rsidP="004B60F8"/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C53932" w:rsidRDefault="00C53932" w:rsidP="004B60F8">
      <w:pPr>
        <w:pStyle w:val="Title"/>
        <w:rPr>
          <w:sz w:val="28"/>
          <w:szCs w:val="28"/>
        </w:rPr>
      </w:pPr>
    </w:p>
    <w:p w:rsidR="004B60F8" w:rsidRDefault="004B60F8" w:rsidP="004B60F8">
      <w:pPr>
        <w:pStyle w:val="Title"/>
        <w:rPr>
          <w:sz w:val="28"/>
          <w:szCs w:val="28"/>
        </w:rPr>
      </w:pPr>
      <w:r w:rsidRPr="00B96BA5">
        <w:rPr>
          <w:sz w:val="28"/>
          <w:szCs w:val="28"/>
        </w:rPr>
        <w:t>CDAMP Module IV Vocabulary</w:t>
      </w:r>
    </w:p>
    <w:p w:rsidR="004B60F8" w:rsidRDefault="004B60F8" w:rsidP="004B60F8">
      <w:pPr>
        <w:rPr>
          <w:sz w:val="28"/>
        </w:rPr>
      </w:pPr>
    </w:p>
    <w:p w:rsidR="004B60F8" w:rsidRDefault="004B60F8" w:rsidP="004B60F8">
      <w:pPr>
        <w:pStyle w:val="Heading3"/>
        <w:jc w:val="center"/>
        <w:rPr>
          <w:b/>
        </w:rPr>
      </w:pPr>
      <w:r w:rsidRPr="00291487">
        <w:rPr>
          <w:b/>
        </w:rPr>
        <w:t>RADIOGRAPH EVALUATION</w:t>
      </w:r>
      <w:r>
        <w:rPr>
          <w:b/>
        </w:rPr>
        <w:t xml:space="preserve"> &amp; MOUNTING -3-</w:t>
      </w:r>
    </w:p>
    <w:p w:rsidR="004B60F8" w:rsidRDefault="004B60F8" w:rsidP="004B60F8">
      <w:r w:rsidRPr="009B0EFB">
        <w:t xml:space="preserve">  </w:t>
      </w:r>
    </w:p>
    <w:p w:rsidR="004B60F8" w:rsidRDefault="004B60F8" w:rsidP="004B60F8"/>
    <w:p w:rsidR="004B60F8" w:rsidRPr="009B0EFB" w:rsidRDefault="004B60F8" w:rsidP="004B60F8">
      <w:r w:rsidRPr="009B0EFB">
        <w:t xml:space="preserve">   </w:t>
      </w:r>
      <w:proofErr w:type="gramStart"/>
      <w:r w:rsidRPr="009B0EFB">
        <w:t>external</w:t>
      </w:r>
      <w:proofErr w:type="gramEnd"/>
      <w:r w:rsidRPr="009B0EFB">
        <w:t xml:space="preserve"> oblique ridge-</w:t>
      </w:r>
    </w:p>
    <w:p w:rsidR="004B60F8" w:rsidRPr="009B0EFB" w:rsidRDefault="004B60F8" w:rsidP="004B60F8"/>
    <w:p w:rsidR="004B60F8" w:rsidRPr="009B0EFB" w:rsidRDefault="004B60F8" w:rsidP="004B60F8">
      <w:r w:rsidRPr="009B0EFB">
        <w:t xml:space="preserve">     </w:t>
      </w:r>
      <w:proofErr w:type="gramStart"/>
      <w:r w:rsidRPr="009B0EFB">
        <w:t>trabecular</w:t>
      </w:r>
      <w:proofErr w:type="gramEnd"/>
      <w:r w:rsidRPr="009B0EFB">
        <w:t xml:space="preserve"> patterns-</w:t>
      </w:r>
    </w:p>
    <w:p w:rsidR="004B60F8" w:rsidRPr="009B0EFB" w:rsidRDefault="004B60F8" w:rsidP="004B60F8"/>
    <w:p w:rsidR="004B60F8" w:rsidRPr="009B0EFB" w:rsidRDefault="004B60F8" w:rsidP="004B60F8">
      <w:r w:rsidRPr="009B0EFB">
        <w:t xml:space="preserve">     </w:t>
      </w:r>
      <w:proofErr w:type="gramStart"/>
      <w:r w:rsidRPr="009B0EFB">
        <w:t>alveolar</w:t>
      </w:r>
      <w:proofErr w:type="gramEnd"/>
      <w:r w:rsidRPr="009B0EFB">
        <w:t xml:space="preserve"> crest-</w:t>
      </w:r>
    </w:p>
    <w:p w:rsidR="004B60F8" w:rsidRPr="009B0EFB" w:rsidRDefault="004B60F8" w:rsidP="004B60F8"/>
    <w:p w:rsidR="004B60F8" w:rsidRPr="009B0EFB" w:rsidRDefault="004B60F8" w:rsidP="004B60F8">
      <w:r w:rsidRPr="009B0EFB">
        <w:t xml:space="preserve">     </w:t>
      </w:r>
      <w:proofErr w:type="spellStart"/>
      <w:proofErr w:type="gramStart"/>
      <w:r w:rsidRPr="009B0EFB">
        <w:t>retromolar</w:t>
      </w:r>
      <w:proofErr w:type="spellEnd"/>
      <w:proofErr w:type="gramEnd"/>
      <w:r w:rsidRPr="009B0EFB">
        <w:t xml:space="preserve"> area-</w:t>
      </w:r>
    </w:p>
    <w:p w:rsidR="004B60F8" w:rsidRPr="009B0EFB" w:rsidRDefault="004B60F8"/>
    <w:p w:rsidR="009B0EFB" w:rsidRPr="009B0EFB" w:rsidRDefault="009B0EFB"/>
    <w:p w:rsidR="000E2659" w:rsidRPr="009B0EFB" w:rsidRDefault="000E2659">
      <w:r w:rsidRPr="009B0EFB">
        <w:t xml:space="preserve">     </w:t>
      </w:r>
      <w:proofErr w:type="gramStart"/>
      <w:r w:rsidRPr="009B0EFB">
        <w:t>mandibular</w:t>
      </w:r>
      <w:proofErr w:type="gramEnd"/>
      <w:r w:rsidRPr="009B0EFB">
        <w:t xml:space="preserve"> foramen-</w:t>
      </w:r>
    </w:p>
    <w:p w:rsidR="000E2659" w:rsidRPr="009B0EFB" w:rsidRDefault="000E2659"/>
    <w:p w:rsidR="000E2659" w:rsidRPr="009B0EFB" w:rsidRDefault="000E2659">
      <w:r w:rsidRPr="009B0EFB">
        <w:t xml:space="preserve">     </w:t>
      </w:r>
      <w:proofErr w:type="gramStart"/>
      <w:r w:rsidRPr="009B0EFB">
        <w:t>condyle-</w:t>
      </w:r>
      <w:proofErr w:type="gramEnd"/>
    </w:p>
    <w:p w:rsidR="000E2659" w:rsidRPr="009B0EFB" w:rsidRDefault="000E2659"/>
    <w:p w:rsidR="000E2659" w:rsidRPr="009B0EFB" w:rsidRDefault="000E2659">
      <w:r w:rsidRPr="009B0EFB">
        <w:t xml:space="preserve">     </w:t>
      </w:r>
      <w:proofErr w:type="gramStart"/>
      <w:r w:rsidRPr="009B0EFB">
        <w:t>coronoid</w:t>
      </w:r>
      <w:proofErr w:type="gramEnd"/>
      <w:r w:rsidRPr="009B0EFB">
        <w:t xml:space="preserve"> process-</w:t>
      </w:r>
    </w:p>
    <w:p w:rsidR="000E2659" w:rsidRPr="009B0EFB" w:rsidRDefault="000E2659"/>
    <w:p w:rsidR="000E2659" w:rsidRPr="009B0EFB" w:rsidRDefault="000E2659">
      <w:r w:rsidRPr="009B0EFB">
        <w:t xml:space="preserve">     </w:t>
      </w:r>
      <w:proofErr w:type="gramStart"/>
      <w:r w:rsidRPr="009B0EFB">
        <w:t>border</w:t>
      </w:r>
      <w:proofErr w:type="gramEnd"/>
      <w:r w:rsidRPr="009B0EFB">
        <w:t xml:space="preserve"> of the mandible-</w:t>
      </w:r>
    </w:p>
    <w:p w:rsidR="000E2659" w:rsidRPr="009B0EFB" w:rsidRDefault="000E2659"/>
    <w:p w:rsidR="000E2659" w:rsidRPr="009B0EFB" w:rsidRDefault="000E2659">
      <w:r w:rsidRPr="009B0EFB">
        <w:t xml:space="preserve">     </w:t>
      </w:r>
      <w:proofErr w:type="gramStart"/>
      <w:r w:rsidRPr="009B0EFB">
        <w:t>symphysis-</w:t>
      </w:r>
      <w:proofErr w:type="gramEnd"/>
    </w:p>
    <w:p w:rsidR="000E2659" w:rsidRPr="009B0EFB" w:rsidRDefault="000E2659"/>
    <w:p w:rsidR="000E2659" w:rsidRPr="009B0EFB" w:rsidRDefault="000E2659">
      <w:pPr>
        <w:pStyle w:val="Heading5"/>
        <w:rPr>
          <w:sz w:val="24"/>
        </w:rPr>
      </w:pPr>
      <w:r w:rsidRPr="009B0EFB">
        <w:rPr>
          <w:sz w:val="24"/>
        </w:rPr>
        <w:t>Maxillary landmarks</w:t>
      </w:r>
    </w:p>
    <w:p w:rsidR="000E2659" w:rsidRPr="009B0EFB" w:rsidRDefault="000E2659"/>
    <w:p w:rsidR="000E2659" w:rsidRPr="009B0EFB" w:rsidRDefault="000E2659">
      <w:pPr>
        <w:pStyle w:val="Heading3"/>
        <w:rPr>
          <w:sz w:val="24"/>
        </w:rPr>
      </w:pPr>
      <w:r w:rsidRPr="009B0EFB">
        <w:rPr>
          <w:sz w:val="24"/>
        </w:rPr>
        <w:t xml:space="preserve">    </w:t>
      </w:r>
      <w:proofErr w:type="gramStart"/>
      <w:r w:rsidRPr="009B0EFB">
        <w:rPr>
          <w:sz w:val="24"/>
        </w:rPr>
        <w:t>hard</w:t>
      </w:r>
      <w:proofErr w:type="gramEnd"/>
      <w:r w:rsidRPr="009B0EFB">
        <w:rPr>
          <w:sz w:val="24"/>
        </w:rPr>
        <w:t xml:space="preserve"> palate-</w:t>
      </w:r>
    </w:p>
    <w:p w:rsidR="000E2659" w:rsidRPr="009B0EFB" w:rsidRDefault="000E2659"/>
    <w:p w:rsidR="000E2659" w:rsidRPr="009B0EFB" w:rsidRDefault="000E2659">
      <w:r w:rsidRPr="009B0EFB">
        <w:t xml:space="preserve">      </w:t>
      </w:r>
      <w:proofErr w:type="gramStart"/>
      <w:r w:rsidRPr="009B0EFB">
        <w:t>nasal</w:t>
      </w:r>
      <w:proofErr w:type="gramEnd"/>
      <w:r w:rsidRPr="009B0EFB">
        <w:t xml:space="preserve"> septum-</w:t>
      </w:r>
    </w:p>
    <w:p w:rsidR="000E2659" w:rsidRPr="009B0EFB" w:rsidRDefault="000E2659"/>
    <w:p w:rsidR="000E2659" w:rsidRPr="009B0EFB" w:rsidRDefault="000E2659">
      <w:r w:rsidRPr="009B0EFB">
        <w:t xml:space="preserve">     </w:t>
      </w:r>
      <w:proofErr w:type="gramStart"/>
      <w:r w:rsidRPr="009B0EFB">
        <w:t>nasal</w:t>
      </w:r>
      <w:proofErr w:type="gramEnd"/>
      <w:r w:rsidRPr="009B0EFB">
        <w:t xml:space="preserve"> cavities-</w:t>
      </w:r>
    </w:p>
    <w:p w:rsidR="000E2659" w:rsidRPr="009B0EFB" w:rsidRDefault="000E2659"/>
    <w:p w:rsidR="000E2659" w:rsidRPr="009B0EFB" w:rsidRDefault="000E2659">
      <w:r w:rsidRPr="009B0EFB">
        <w:t xml:space="preserve">     </w:t>
      </w:r>
      <w:proofErr w:type="gramStart"/>
      <w:r w:rsidRPr="009B0EFB">
        <w:t>maxillary</w:t>
      </w:r>
      <w:proofErr w:type="gramEnd"/>
      <w:r w:rsidRPr="009B0EFB">
        <w:t xml:space="preserve"> sinuses-</w:t>
      </w:r>
    </w:p>
    <w:p w:rsidR="000E2659" w:rsidRPr="009B0EFB" w:rsidRDefault="000E2659"/>
    <w:p w:rsidR="000E2659" w:rsidRPr="009B0EFB" w:rsidRDefault="000E2659">
      <w:r w:rsidRPr="009B0EFB">
        <w:t xml:space="preserve">     </w:t>
      </w:r>
      <w:proofErr w:type="gramStart"/>
      <w:r w:rsidRPr="009B0EFB">
        <w:t>orbit-</w:t>
      </w:r>
      <w:proofErr w:type="gramEnd"/>
    </w:p>
    <w:p w:rsidR="000E2659" w:rsidRPr="009B0EFB" w:rsidRDefault="000E2659"/>
    <w:p w:rsidR="000E2659" w:rsidRPr="009B0EFB" w:rsidRDefault="000E2659">
      <w:r w:rsidRPr="009B0EFB">
        <w:t xml:space="preserve">     </w:t>
      </w:r>
      <w:proofErr w:type="gramStart"/>
      <w:r w:rsidRPr="009B0EFB">
        <w:t>maxillary</w:t>
      </w:r>
      <w:proofErr w:type="gramEnd"/>
      <w:r w:rsidRPr="009B0EFB">
        <w:t xml:space="preserve"> tuberosity-</w:t>
      </w:r>
    </w:p>
    <w:p w:rsidR="000E2659" w:rsidRPr="009B0EFB" w:rsidRDefault="000E2659"/>
    <w:p w:rsidR="000E2659" w:rsidRPr="009B0EFB" w:rsidRDefault="000E2659"/>
    <w:p w:rsidR="000E2659" w:rsidRPr="009B0EFB" w:rsidRDefault="004B60F8">
      <w:r>
        <w:t xml:space="preserve">Artifacts &amp; conditions shown on radiographs - </w:t>
      </w:r>
    </w:p>
    <w:p w:rsidR="000E2659" w:rsidRPr="009B0EFB" w:rsidRDefault="000E2659"/>
    <w:p w:rsidR="004B60F8" w:rsidRDefault="004B60F8" w:rsidP="004B60F8">
      <w:pPr>
        <w:pStyle w:val="Title"/>
        <w:rPr>
          <w:sz w:val="28"/>
          <w:szCs w:val="28"/>
        </w:rPr>
      </w:pPr>
    </w:p>
    <w:p w:rsidR="004B60F8" w:rsidRDefault="004B60F8" w:rsidP="004B60F8">
      <w:pPr>
        <w:pStyle w:val="Title"/>
        <w:rPr>
          <w:sz w:val="28"/>
          <w:szCs w:val="28"/>
        </w:rPr>
      </w:pPr>
    </w:p>
    <w:p w:rsidR="004B60F8" w:rsidRDefault="004B60F8" w:rsidP="004B60F8">
      <w:pPr>
        <w:pStyle w:val="Title"/>
        <w:rPr>
          <w:sz w:val="28"/>
          <w:szCs w:val="28"/>
        </w:rPr>
      </w:pPr>
    </w:p>
    <w:p w:rsidR="004B60F8" w:rsidRDefault="004B60F8" w:rsidP="004B60F8">
      <w:pPr>
        <w:pStyle w:val="Title"/>
        <w:rPr>
          <w:sz w:val="28"/>
          <w:szCs w:val="28"/>
        </w:rPr>
      </w:pPr>
    </w:p>
    <w:p w:rsidR="004B60F8" w:rsidRDefault="004B60F8" w:rsidP="004B60F8">
      <w:pPr>
        <w:pStyle w:val="Title"/>
        <w:rPr>
          <w:sz w:val="28"/>
          <w:szCs w:val="28"/>
        </w:rPr>
      </w:pPr>
      <w:r w:rsidRPr="00B96BA5">
        <w:rPr>
          <w:sz w:val="28"/>
          <w:szCs w:val="28"/>
        </w:rPr>
        <w:t>CDAMP Module IV Vocabulary</w:t>
      </w:r>
    </w:p>
    <w:p w:rsidR="004B60F8" w:rsidRDefault="004B60F8" w:rsidP="004B60F8">
      <w:pPr>
        <w:rPr>
          <w:sz w:val="28"/>
        </w:rPr>
      </w:pPr>
    </w:p>
    <w:p w:rsidR="004B60F8" w:rsidRDefault="004B60F8" w:rsidP="004B60F8">
      <w:pPr>
        <w:pStyle w:val="Heading3"/>
        <w:jc w:val="center"/>
        <w:rPr>
          <w:b/>
        </w:rPr>
      </w:pPr>
      <w:r w:rsidRPr="00291487">
        <w:rPr>
          <w:b/>
        </w:rPr>
        <w:t>RADIOGRAPH EVALUATION</w:t>
      </w:r>
      <w:r>
        <w:rPr>
          <w:b/>
        </w:rPr>
        <w:t xml:space="preserve"> &amp; MOUNTING -4-</w:t>
      </w:r>
    </w:p>
    <w:p w:rsidR="004B60F8" w:rsidRDefault="004B60F8" w:rsidP="004B60F8"/>
    <w:p w:rsidR="004B60F8" w:rsidRPr="009B0EFB" w:rsidRDefault="004B60F8" w:rsidP="004B60F8"/>
    <w:p w:rsidR="004B60F8" w:rsidRPr="009B0EFB" w:rsidRDefault="004B60F8" w:rsidP="004B60F8">
      <w:r w:rsidRPr="009B0EFB">
        <w:t>Raised</w:t>
      </w:r>
      <w:r>
        <w:t>/convex</w:t>
      </w:r>
      <w:r w:rsidRPr="009B0EFB">
        <w:t xml:space="preserve"> dot on radiograph-</w:t>
      </w:r>
    </w:p>
    <w:p w:rsidR="000E2659" w:rsidRPr="009B0EFB" w:rsidRDefault="000E2659">
      <w:pPr>
        <w:pStyle w:val="Heading3"/>
        <w:rPr>
          <w:sz w:val="24"/>
        </w:rPr>
      </w:pPr>
    </w:p>
    <w:p w:rsidR="000E2659" w:rsidRPr="009B0EFB" w:rsidRDefault="000E2659">
      <w:pPr>
        <w:pStyle w:val="Heading3"/>
        <w:rPr>
          <w:sz w:val="24"/>
        </w:rPr>
      </w:pPr>
    </w:p>
    <w:p w:rsidR="000E2659" w:rsidRPr="009B0EFB" w:rsidRDefault="000E2659">
      <w:pPr>
        <w:pStyle w:val="Heading3"/>
        <w:rPr>
          <w:sz w:val="24"/>
        </w:rPr>
      </w:pPr>
      <w:r w:rsidRPr="009B0EFB">
        <w:rPr>
          <w:sz w:val="24"/>
        </w:rPr>
        <w:t>Labial mounting-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Lingual mounting-</w:t>
      </w:r>
    </w:p>
    <w:p w:rsidR="000E2659" w:rsidRPr="009B0EFB" w:rsidRDefault="000E2659"/>
    <w:p w:rsidR="000E2659" w:rsidRPr="009B0EFB" w:rsidRDefault="000E2659"/>
    <w:p w:rsidR="000E2659" w:rsidRDefault="000E2659">
      <w:r w:rsidRPr="009B0EFB">
        <w:t>X-ray view box-</w:t>
      </w:r>
    </w:p>
    <w:p w:rsidR="004B60F8" w:rsidRPr="009B0EFB" w:rsidRDefault="004B60F8"/>
    <w:p w:rsidR="000E2659" w:rsidRPr="009B0EFB" w:rsidRDefault="000E2659"/>
    <w:p w:rsidR="004B60F8" w:rsidRPr="004B60F8" w:rsidRDefault="000E2659" w:rsidP="004B60F8">
      <w:r w:rsidRPr="009B0EFB">
        <w:t>Film mount styles &amp; sizes-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Storage of patient radiographs-</w:t>
      </w:r>
    </w:p>
    <w:p w:rsidR="000E2659" w:rsidRPr="009B0EFB" w:rsidRDefault="000E2659"/>
    <w:p w:rsidR="000E2659" w:rsidRPr="009B0EFB" w:rsidRDefault="000E2659"/>
    <w:p w:rsidR="000E2659" w:rsidRPr="009B0EFB" w:rsidRDefault="000E2659">
      <w:r w:rsidRPr="009B0EFB">
        <w:t>Legal implications-</w:t>
      </w:r>
    </w:p>
    <w:p w:rsidR="000E2659" w:rsidRDefault="000E2659"/>
    <w:p w:rsidR="009B0EFB" w:rsidRDefault="009B0EFB"/>
    <w:p w:rsidR="00D5193D" w:rsidRDefault="004B6446" w:rsidP="004B6446">
      <w:pPr>
        <w:pStyle w:val="Title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                                </w:t>
      </w:r>
    </w:p>
    <w:p w:rsidR="00D5193D" w:rsidRDefault="00D5193D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D5193D" w:rsidP="004B6446">
      <w:pPr>
        <w:pStyle w:val="Title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                               </w:t>
      </w: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C53932" w:rsidRDefault="00C53932" w:rsidP="004B6446">
      <w:pPr>
        <w:pStyle w:val="Title"/>
        <w:jc w:val="left"/>
        <w:rPr>
          <w:b w:val="0"/>
          <w:i w:val="0"/>
          <w:sz w:val="24"/>
          <w:u w:val="none"/>
        </w:rPr>
      </w:pPr>
    </w:p>
    <w:p w:rsidR="00E678AD" w:rsidRDefault="004B6446" w:rsidP="004B6446">
      <w:pPr>
        <w:pStyle w:val="Title"/>
        <w:jc w:val="left"/>
        <w:rPr>
          <w:sz w:val="28"/>
          <w:szCs w:val="28"/>
        </w:rPr>
      </w:pPr>
      <w:r>
        <w:rPr>
          <w:b w:val="0"/>
          <w:i w:val="0"/>
          <w:sz w:val="24"/>
          <w:u w:val="none"/>
        </w:rPr>
        <w:lastRenderedPageBreak/>
        <w:t xml:space="preserve"> </w:t>
      </w:r>
      <w:r w:rsidR="00E678AD" w:rsidRPr="00B96BA5">
        <w:rPr>
          <w:sz w:val="28"/>
          <w:szCs w:val="28"/>
        </w:rPr>
        <w:t>CDAMP Module IV Vocabulary</w:t>
      </w:r>
    </w:p>
    <w:p w:rsidR="009B0EFB" w:rsidRDefault="009B0EFB"/>
    <w:p w:rsidR="00DA6C07" w:rsidRDefault="00E678AD" w:rsidP="004B6446">
      <w:pPr>
        <w:rPr>
          <w:b/>
          <w:sz w:val="28"/>
          <w:szCs w:val="28"/>
        </w:rPr>
      </w:pPr>
      <w:r w:rsidRPr="00DA6C07">
        <w:rPr>
          <w:b/>
          <w:sz w:val="28"/>
          <w:szCs w:val="28"/>
          <w:u w:val="single"/>
        </w:rPr>
        <w:t xml:space="preserve">SECTION </w:t>
      </w:r>
      <w:r w:rsidR="00DA6C07">
        <w:rPr>
          <w:b/>
          <w:sz w:val="28"/>
          <w:szCs w:val="28"/>
          <w:u w:val="single"/>
        </w:rPr>
        <w:t>-</w:t>
      </w:r>
      <w:proofErr w:type="gramStart"/>
      <w:r w:rsidR="008C6F0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 </w:t>
      </w:r>
      <w:r w:rsidR="00DA6C07">
        <w:rPr>
          <w:b/>
          <w:sz w:val="28"/>
          <w:szCs w:val="28"/>
        </w:rPr>
        <w:t>EXTRAORAL</w:t>
      </w:r>
      <w:proofErr w:type="gramEnd"/>
      <w:r w:rsidR="00DA6C07">
        <w:rPr>
          <w:b/>
          <w:sz w:val="28"/>
          <w:szCs w:val="28"/>
        </w:rPr>
        <w:t xml:space="preserve"> &amp; DIGITAL RADIOGRAPHY</w:t>
      </w:r>
    </w:p>
    <w:p w:rsidR="00E678AD" w:rsidRDefault="00DA6C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4B60F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Chapt</w:t>
      </w:r>
      <w:proofErr w:type="spellEnd"/>
      <w:r>
        <w:rPr>
          <w:b/>
          <w:sz w:val="28"/>
          <w:szCs w:val="28"/>
        </w:rPr>
        <w:t>. 23</w:t>
      </w:r>
    </w:p>
    <w:p w:rsidR="009B0EFB" w:rsidRDefault="009B0EFB"/>
    <w:p w:rsidR="000E2659" w:rsidRDefault="00D755E8">
      <w:proofErr w:type="spellStart"/>
      <w:r>
        <w:t>Extraoral</w:t>
      </w:r>
      <w:proofErr w:type="spellEnd"/>
      <w:r>
        <w:t xml:space="preserve"> r</w:t>
      </w:r>
      <w:r w:rsidR="000E2659" w:rsidRPr="009B0EFB">
        <w:t>adiographs-</w:t>
      </w:r>
    </w:p>
    <w:p w:rsidR="00DA6C07" w:rsidRDefault="00DA6C07"/>
    <w:p w:rsidR="00DA6C07" w:rsidRPr="009B0EFB" w:rsidRDefault="00DA6C07"/>
    <w:p w:rsidR="000E2659" w:rsidRPr="009B0EFB" w:rsidRDefault="000E2659">
      <w:r w:rsidRPr="009B0EFB">
        <w:t xml:space="preserve"> </w:t>
      </w:r>
    </w:p>
    <w:p w:rsidR="000E2659" w:rsidRDefault="00DA6C07">
      <w:r>
        <w:t xml:space="preserve"> Panoramic radiograph</w:t>
      </w:r>
      <w:r w:rsidR="00B1543C">
        <w:t>y</w:t>
      </w:r>
      <w:r>
        <w:t xml:space="preserve"> – </w:t>
      </w:r>
    </w:p>
    <w:p w:rsidR="00B1543C" w:rsidRDefault="00B1543C"/>
    <w:p w:rsidR="00B1543C" w:rsidRDefault="00B1543C"/>
    <w:p w:rsidR="00DA6C07" w:rsidRDefault="00DA6C07">
      <w:r>
        <w:t>Tomography –</w:t>
      </w:r>
    </w:p>
    <w:p w:rsidR="00B1543C" w:rsidRDefault="00B1543C"/>
    <w:p w:rsidR="00B1543C" w:rsidRDefault="00B1543C"/>
    <w:p w:rsidR="00B1543C" w:rsidRDefault="00B1543C">
      <w:r>
        <w:t xml:space="preserve">Rotational centers – </w:t>
      </w:r>
    </w:p>
    <w:p w:rsidR="00B1543C" w:rsidRDefault="00B1543C"/>
    <w:p w:rsidR="00DA6C07" w:rsidRDefault="00DA6C07"/>
    <w:p w:rsidR="00DA6C07" w:rsidRDefault="00DA6C07">
      <w:r>
        <w:t xml:space="preserve">Focal trough </w:t>
      </w:r>
      <w:r w:rsidR="00B1543C">
        <w:t>–</w:t>
      </w:r>
      <w:r>
        <w:t xml:space="preserve"> </w:t>
      </w:r>
    </w:p>
    <w:p w:rsidR="00B1543C" w:rsidRDefault="00B1543C"/>
    <w:p w:rsidR="00B1543C" w:rsidRDefault="00B1543C">
      <w:r>
        <w:t xml:space="preserve">Panoramic unit – </w:t>
      </w:r>
    </w:p>
    <w:p w:rsidR="00B1543C" w:rsidRDefault="00B1543C"/>
    <w:p w:rsidR="00B1543C" w:rsidRPr="009B0EFB" w:rsidRDefault="00B1543C">
      <w:r>
        <w:t xml:space="preserve">Cassette film holder - </w:t>
      </w:r>
    </w:p>
    <w:p w:rsidR="00DA6C07" w:rsidRDefault="00DA6C07"/>
    <w:p w:rsidR="00DA6C07" w:rsidRDefault="00DA6C07"/>
    <w:p w:rsidR="00DA6C07" w:rsidRDefault="00DA6C07">
      <w:r>
        <w:t>Intensifying screens –</w:t>
      </w:r>
    </w:p>
    <w:p w:rsidR="00B1543C" w:rsidRDefault="00B1543C"/>
    <w:p w:rsidR="00DA6C07" w:rsidRDefault="00DA6C07"/>
    <w:p w:rsidR="00DA6C07" w:rsidRDefault="00B1543C">
      <w:r>
        <w:t xml:space="preserve">Rare earth phosphors - </w:t>
      </w:r>
      <w:r w:rsidR="00DA6C07">
        <w:t xml:space="preserve"> </w:t>
      </w:r>
    </w:p>
    <w:p w:rsidR="00DA6C07" w:rsidRDefault="00DA6C07"/>
    <w:p w:rsidR="00DA6C07" w:rsidRDefault="00DA6C07"/>
    <w:p w:rsidR="00DA6C07" w:rsidRDefault="00B1543C">
      <w:r>
        <w:t xml:space="preserve">Panoramic exposure </w:t>
      </w:r>
    </w:p>
    <w:p w:rsidR="00DA6C07" w:rsidRDefault="00DA6C07"/>
    <w:p w:rsidR="00DA6C07" w:rsidRDefault="00B1543C">
      <w:r>
        <w:t xml:space="preserve">     </w:t>
      </w:r>
      <w:proofErr w:type="gramStart"/>
      <w:r>
        <w:t>lead</w:t>
      </w:r>
      <w:proofErr w:type="gramEnd"/>
      <w:r>
        <w:t xml:space="preserve"> apron - </w:t>
      </w:r>
    </w:p>
    <w:p w:rsidR="00DA6C07" w:rsidRDefault="00DA6C07"/>
    <w:p w:rsidR="00B1543C" w:rsidRDefault="00B1543C">
      <w:r>
        <w:t xml:space="preserve">    </w:t>
      </w:r>
      <w:proofErr w:type="gramStart"/>
      <w:r>
        <w:t>patient</w:t>
      </w:r>
      <w:proofErr w:type="gramEnd"/>
      <w:r>
        <w:t xml:space="preserve"> positioning - </w:t>
      </w:r>
    </w:p>
    <w:p w:rsidR="00DA6C07" w:rsidRDefault="00DA6C07"/>
    <w:p w:rsidR="00DA6C07" w:rsidRDefault="00B1543C">
      <w:r>
        <w:t xml:space="preserve">    </w:t>
      </w:r>
      <w:proofErr w:type="gramStart"/>
      <w:r>
        <w:t>explaining</w:t>
      </w:r>
      <w:proofErr w:type="gramEnd"/>
      <w:r>
        <w:t xml:space="preserve"> procedure to patient - </w:t>
      </w:r>
    </w:p>
    <w:p w:rsidR="00DA6C07" w:rsidRDefault="00DA6C07"/>
    <w:p w:rsidR="00DA6C07" w:rsidRDefault="00B1543C">
      <w:r>
        <w:t xml:space="preserve">    </w:t>
      </w:r>
      <w:proofErr w:type="gramStart"/>
      <w:r>
        <w:t>exposure</w:t>
      </w:r>
      <w:proofErr w:type="gramEnd"/>
      <w:r>
        <w:t xml:space="preserve"> technique - </w:t>
      </w:r>
    </w:p>
    <w:p w:rsidR="00DA6C07" w:rsidRDefault="00DA6C07"/>
    <w:p w:rsidR="00DA6C07" w:rsidRDefault="00DA6C07"/>
    <w:p w:rsidR="00DA6C07" w:rsidRDefault="00DA6C07">
      <w:r>
        <w:t>Ghost image –</w:t>
      </w:r>
    </w:p>
    <w:p w:rsidR="00DA6C07" w:rsidRDefault="00DA6C07"/>
    <w:p w:rsidR="00DA6C07" w:rsidRDefault="00DA6C07">
      <w:r>
        <w:t>Bite block –</w:t>
      </w:r>
    </w:p>
    <w:p w:rsidR="00DA6C07" w:rsidRDefault="00DA6C07"/>
    <w:p w:rsidR="00D81F88" w:rsidRDefault="00D81F88" w:rsidP="00D81F88">
      <w:pPr>
        <w:pStyle w:val="Title"/>
        <w:rPr>
          <w:sz w:val="28"/>
          <w:szCs w:val="28"/>
        </w:rPr>
      </w:pPr>
      <w:r w:rsidRPr="00B96BA5">
        <w:rPr>
          <w:sz w:val="28"/>
          <w:szCs w:val="28"/>
        </w:rPr>
        <w:lastRenderedPageBreak/>
        <w:t>CDAMP Module IV Vocabulary</w:t>
      </w:r>
    </w:p>
    <w:p w:rsidR="00D81F88" w:rsidRDefault="00D81F88" w:rsidP="00D81F88"/>
    <w:p w:rsidR="00D81F88" w:rsidRDefault="00D81F88" w:rsidP="00D8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EXTRAORAL &amp; DIGITAL RADIOGRAPHY -2-</w:t>
      </w:r>
    </w:p>
    <w:p w:rsidR="00D81F88" w:rsidRDefault="00D81F88" w:rsidP="00D81F88">
      <w:pPr>
        <w:jc w:val="center"/>
        <w:rPr>
          <w:b/>
          <w:sz w:val="28"/>
          <w:szCs w:val="28"/>
        </w:rPr>
      </w:pPr>
    </w:p>
    <w:p w:rsidR="00D81F88" w:rsidRDefault="00D81F88"/>
    <w:p w:rsidR="00D81F88" w:rsidRDefault="00D81F88"/>
    <w:p w:rsidR="00D81F88" w:rsidRPr="009B0EFB" w:rsidRDefault="00D81F88" w:rsidP="00D81F88">
      <w:proofErr w:type="spellStart"/>
      <w:r>
        <w:t>Midsaggital</w:t>
      </w:r>
      <w:proofErr w:type="spellEnd"/>
      <w:r>
        <w:t xml:space="preserve"> plane - </w:t>
      </w:r>
    </w:p>
    <w:p w:rsidR="00D81F88" w:rsidRDefault="00D81F88"/>
    <w:p w:rsidR="00D81F88" w:rsidRDefault="00D81F88"/>
    <w:p w:rsidR="00DA6C07" w:rsidRDefault="00DA6C07">
      <w:r>
        <w:t xml:space="preserve">Frankfort plane – </w:t>
      </w:r>
    </w:p>
    <w:p w:rsidR="00D81F88" w:rsidRDefault="00D81F88"/>
    <w:p w:rsidR="00DA6C07" w:rsidRDefault="00DA6C07"/>
    <w:p w:rsidR="00DA6C07" w:rsidRDefault="00DA6C07">
      <w:r>
        <w:t xml:space="preserve">Tongue position – </w:t>
      </w:r>
    </w:p>
    <w:p w:rsidR="00DA6C07" w:rsidRDefault="00DA6C07"/>
    <w:p w:rsidR="00DA6C07" w:rsidRDefault="00DA6C07" w:rsidP="00DA6C07">
      <w:pPr>
        <w:jc w:val="center"/>
        <w:rPr>
          <w:b/>
          <w:sz w:val="28"/>
          <w:szCs w:val="28"/>
        </w:rPr>
      </w:pPr>
    </w:p>
    <w:p w:rsidR="00DA6C07" w:rsidRDefault="00DA6C07" w:rsidP="00DA6C07">
      <w:r w:rsidRPr="00DA6C07">
        <w:t xml:space="preserve">Cephalometric radiograph </w:t>
      </w:r>
      <w:r>
        <w:t>–</w:t>
      </w:r>
      <w:r w:rsidRPr="00DA6C07">
        <w:t xml:space="preserve"> </w:t>
      </w:r>
    </w:p>
    <w:p w:rsidR="00DA6C07" w:rsidRDefault="00DA6C07" w:rsidP="00DA6C07"/>
    <w:p w:rsidR="00DA6C07" w:rsidRDefault="00DA6C07" w:rsidP="00DA6C07"/>
    <w:p w:rsidR="00DA6C07" w:rsidRDefault="00DA6C07" w:rsidP="00DA6C07">
      <w:r>
        <w:t xml:space="preserve">Lateral jaw radiograph – </w:t>
      </w:r>
    </w:p>
    <w:p w:rsidR="00DA6C07" w:rsidRDefault="00DA6C07" w:rsidP="00DA6C07"/>
    <w:p w:rsidR="00DA6C07" w:rsidRDefault="00DA6C07" w:rsidP="00DA6C07"/>
    <w:p w:rsidR="00DA6C07" w:rsidRDefault="00DA6C07" w:rsidP="00DA6C07">
      <w:r>
        <w:t xml:space="preserve">Transcranial temporomandibular joint radiograph </w:t>
      </w:r>
      <w:r w:rsidR="004B60F8">
        <w:t>–</w:t>
      </w:r>
      <w:r>
        <w:t xml:space="preserve"> </w:t>
      </w:r>
    </w:p>
    <w:p w:rsidR="00D81F88" w:rsidRDefault="00D81F88" w:rsidP="00DA6C07"/>
    <w:p w:rsidR="00D81F88" w:rsidRDefault="00D81F88" w:rsidP="00DA6C07"/>
    <w:p w:rsidR="00D81F88" w:rsidRDefault="00D81F88" w:rsidP="00DA6C07">
      <w:r>
        <w:t xml:space="preserve">Anatomical landmarks – </w:t>
      </w:r>
    </w:p>
    <w:p w:rsidR="00D81F88" w:rsidRDefault="00D81F88" w:rsidP="00DA6C07"/>
    <w:p w:rsidR="00D81F88" w:rsidRDefault="00D81F88" w:rsidP="00DA6C07">
      <w:r>
        <w:t xml:space="preserve">Radiopaque structures – </w:t>
      </w:r>
    </w:p>
    <w:p w:rsidR="00D81F88" w:rsidRDefault="00D81F88" w:rsidP="00DA6C07"/>
    <w:p w:rsidR="00D81F88" w:rsidRDefault="00D81F88" w:rsidP="00DA6C07">
      <w:r>
        <w:t xml:space="preserve">Radiolucent structures – </w:t>
      </w:r>
    </w:p>
    <w:p w:rsidR="00D81F88" w:rsidRDefault="00D81F88" w:rsidP="00DA6C07"/>
    <w:p w:rsidR="00D81F88" w:rsidRDefault="00D81F88" w:rsidP="00DA6C07">
      <w:r>
        <w:t xml:space="preserve">Superimposition - </w:t>
      </w:r>
    </w:p>
    <w:p w:rsidR="00D755E8" w:rsidRDefault="00D755E8" w:rsidP="00DA6C07"/>
    <w:p w:rsidR="00D755E8" w:rsidRDefault="00D755E8" w:rsidP="00DA6C07"/>
    <w:p w:rsidR="00D755E8" w:rsidRDefault="00D755E8" w:rsidP="00DA6C07"/>
    <w:p w:rsidR="00D755E8" w:rsidRDefault="00D755E8" w:rsidP="00DA6C07">
      <w:r>
        <w:t>CT scan (computed tomography) –</w:t>
      </w:r>
    </w:p>
    <w:p w:rsidR="00D755E8" w:rsidRDefault="00D755E8" w:rsidP="00DA6C07"/>
    <w:p w:rsidR="00D755E8" w:rsidRDefault="00D755E8" w:rsidP="00DA6C07"/>
    <w:p w:rsidR="00D755E8" w:rsidRDefault="00D755E8" w:rsidP="00DA6C07">
      <w:r>
        <w:t xml:space="preserve">MRI (magnetic resonance imaging) – </w:t>
      </w:r>
    </w:p>
    <w:p w:rsidR="00A32BF3" w:rsidRDefault="00A32BF3" w:rsidP="00DA6C07"/>
    <w:p w:rsidR="00A32BF3" w:rsidRDefault="00A32BF3" w:rsidP="00DA6C07"/>
    <w:p w:rsidR="00A32BF3" w:rsidRDefault="00A32BF3" w:rsidP="00DA6C07"/>
    <w:p w:rsidR="00A32BF3" w:rsidRDefault="00A32BF3" w:rsidP="00A32BF3">
      <w:r>
        <w:t xml:space="preserve">Digital radiography – </w:t>
      </w:r>
    </w:p>
    <w:p w:rsidR="00A32BF3" w:rsidRDefault="00A32BF3" w:rsidP="00DA6C07"/>
    <w:p w:rsidR="00A32BF3" w:rsidRDefault="00A32BF3" w:rsidP="00DA6C07"/>
    <w:p w:rsidR="00A32BF3" w:rsidRDefault="00A32BF3" w:rsidP="00DA6C07"/>
    <w:p w:rsidR="00A32BF3" w:rsidRDefault="00A32BF3" w:rsidP="00A32BF3">
      <w:r>
        <w:t xml:space="preserve">Fundamental concepts of digital radiography – </w:t>
      </w:r>
    </w:p>
    <w:p w:rsidR="00A32BF3" w:rsidRDefault="00A32BF3" w:rsidP="00A32BF3">
      <w:pPr>
        <w:pStyle w:val="Title"/>
        <w:rPr>
          <w:sz w:val="28"/>
          <w:szCs w:val="28"/>
        </w:rPr>
      </w:pPr>
      <w:r w:rsidRPr="00B96BA5">
        <w:rPr>
          <w:sz w:val="28"/>
          <w:szCs w:val="28"/>
        </w:rPr>
        <w:lastRenderedPageBreak/>
        <w:t>CDAMP Module IV Vocabulary</w:t>
      </w:r>
    </w:p>
    <w:p w:rsidR="00A32BF3" w:rsidRDefault="00A32BF3" w:rsidP="00A32BF3"/>
    <w:p w:rsidR="00A32BF3" w:rsidRDefault="00A32BF3" w:rsidP="00A3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EXTRAORAL &amp; DIGITAL RADIOGRAPHY -3-</w:t>
      </w:r>
    </w:p>
    <w:p w:rsidR="00A32BF3" w:rsidRDefault="00A32BF3" w:rsidP="00A32BF3">
      <w:pPr>
        <w:jc w:val="center"/>
        <w:rPr>
          <w:b/>
          <w:sz w:val="28"/>
          <w:szCs w:val="28"/>
        </w:rPr>
      </w:pPr>
    </w:p>
    <w:p w:rsidR="00D81F88" w:rsidRDefault="00D81F88" w:rsidP="00D81F88"/>
    <w:p w:rsidR="00D81F88" w:rsidRDefault="00D81F88" w:rsidP="00D81F88">
      <w:r>
        <w:t xml:space="preserve">Analog image – </w:t>
      </w:r>
    </w:p>
    <w:p w:rsidR="00D81F88" w:rsidRDefault="00D81F88" w:rsidP="00D81F88"/>
    <w:p w:rsidR="00D81F88" w:rsidRDefault="00D81F88" w:rsidP="00D81F88"/>
    <w:p w:rsidR="00D81F88" w:rsidRDefault="00D81F88" w:rsidP="00D81F88">
      <w:r>
        <w:t xml:space="preserve">Digital imaging – </w:t>
      </w:r>
    </w:p>
    <w:p w:rsidR="00D81F88" w:rsidRDefault="00D81F88" w:rsidP="00D81F88"/>
    <w:p w:rsidR="00D81F88" w:rsidRDefault="00D81F88" w:rsidP="00D81F88">
      <w:r>
        <w:t xml:space="preserve">    </w:t>
      </w:r>
      <w:proofErr w:type="gramStart"/>
      <w:r>
        <w:t>direct</w:t>
      </w:r>
      <w:proofErr w:type="gramEnd"/>
      <w:r>
        <w:t xml:space="preserve"> – </w:t>
      </w:r>
    </w:p>
    <w:p w:rsidR="00D81F88" w:rsidRDefault="00D81F88" w:rsidP="00D81F88"/>
    <w:p w:rsidR="00D81F88" w:rsidRDefault="00D81F88" w:rsidP="00D81F88">
      <w:r>
        <w:t xml:space="preserve">    </w:t>
      </w:r>
      <w:proofErr w:type="gramStart"/>
      <w:r>
        <w:t>indirect</w:t>
      </w:r>
      <w:proofErr w:type="gramEnd"/>
      <w:r>
        <w:t xml:space="preserve"> – </w:t>
      </w:r>
    </w:p>
    <w:p w:rsidR="00D81F88" w:rsidRDefault="00D81F88" w:rsidP="00D81F88"/>
    <w:p w:rsidR="00D81F88" w:rsidRDefault="00D81F88" w:rsidP="00D81F88">
      <w:r>
        <w:t xml:space="preserve">    </w:t>
      </w:r>
      <w:proofErr w:type="gramStart"/>
      <w:r>
        <w:t>storage</w:t>
      </w:r>
      <w:proofErr w:type="gramEnd"/>
      <w:r>
        <w:t xml:space="preserve"> phosphor imaging </w:t>
      </w:r>
      <w:r w:rsidR="00A32BF3">
        <w:t>–</w:t>
      </w:r>
      <w:r>
        <w:t xml:space="preserve"> </w:t>
      </w:r>
    </w:p>
    <w:p w:rsidR="00A32BF3" w:rsidRDefault="00A32BF3" w:rsidP="00D81F88"/>
    <w:p w:rsidR="00D81F88" w:rsidRDefault="00D81F88" w:rsidP="00D81F88"/>
    <w:p w:rsidR="00D81F88" w:rsidRDefault="00D81F88" w:rsidP="00D81F88">
      <w:r>
        <w:t>Pixels (picture elements) –</w:t>
      </w:r>
    </w:p>
    <w:p w:rsidR="00A32BF3" w:rsidRDefault="00A32BF3" w:rsidP="00D81F88"/>
    <w:p w:rsidR="00D81F88" w:rsidRDefault="00D81F88" w:rsidP="00D81F88"/>
    <w:p w:rsidR="00D81F88" w:rsidRDefault="00D81F88" w:rsidP="00D81F88">
      <w:r>
        <w:t xml:space="preserve">Gray scale – </w:t>
      </w:r>
    </w:p>
    <w:p w:rsidR="00A32BF3" w:rsidRDefault="00A32BF3" w:rsidP="00D81F88"/>
    <w:p w:rsidR="00A32BF3" w:rsidRDefault="00A32BF3" w:rsidP="00D81F88"/>
    <w:p w:rsidR="00D755E8" w:rsidRPr="00D755E8" w:rsidRDefault="00D755E8" w:rsidP="00D755E8">
      <w:r w:rsidRPr="00D755E8">
        <w:t xml:space="preserve">Digital x-ray machine – </w:t>
      </w:r>
    </w:p>
    <w:p w:rsidR="00D755E8" w:rsidRPr="00D755E8" w:rsidRDefault="00D755E8" w:rsidP="00D755E8"/>
    <w:p w:rsidR="00D755E8" w:rsidRDefault="00D755E8" w:rsidP="00D755E8">
      <w:pPr>
        <w:rPr>
          <w:b/>
          <w:sz w:val="28"/>
          <w:szCs w:val="28"/>
        </w:rPr>
      </w:pPr>
    </w:p>
    <w:p w:rsidR="00D755E8" w:rsidRDefault="00D755E8" w:rsidP="00D755E8">
      <w:r w:rsidRPr="00D755E8">
        <w:t xml:space="preserve">Sensor (image detector) </w:t>
      </w:r>
      <w:r>
        <w:t>–</w:t>
      </w:r>
    </w:p>
    <w:p w:rsidR="00012105" w:rsidRDefault="00012105" w:rsidP="00D755E8"/>
    <w:p w:rsidR="00D755E8" w:rsidRDefault="00D755E8" w:rsidP="00D755E8"/>
    <w:p w:rsidR="00D755E8" w:rsidRDefault="00D755E8" w:rsidP="00D755E8">
      <w:r>
        <w:t xml:space="preserve">Charge-coupled device (CCD) </w:t>
      </w:r>
      <w:r w:rsidR="00012105">
        <w:t>–</w:t>
      </w:r>
      <w:r>
        <w:t xml:space="preserve"> </w:t>
      </w:r>
    </w:p>
    <w:p w:rsidR="00012105" w:rsidRDefault="00012105" w:rsidP="00D755E8"/>
    <w:p w:rsidR="00012105" w:rsidRDefault="00012105" w:rsidP="00D755E8"/>
    <w:p w:rsidR="00012105" w:rsidRDefault="00012105" w:rsidP="00D755E8">
      <w:r>
        <w:t xml:space="preserve">Computer – </w:t>
      </w:r>
    </w:p>
    <w:p w:rsidR="00012105" w:rsidRDefault="00012105" w:rsidP="00D755E8"/>
    <w:p w:rsidR="00012105" w:rsidRDefault="00012105" w:rsidP="00D755E8"/>
    <w:p w:rsidR="00012105" w:rsidRDefault="00012105" w:rsidP="00D755E8">
      <w:r>
        <w:t xml:space="preserve">Software – </w:t>
      </w:r>
    </w:p>
    <w:p w:rsidR="00012105" w:rsidRDefault="00012105" w:rsidP="00D755E8"/>
    <w:p w:rsidR="00012105" w:rsidRDefault="00012105" w:rsidP="00D755E8"/>
    <w:p w:rsidR="00012105" w:rsidRDefault="00012105" w:rsidP="00D755E8">
      <w:r>
        <w:t xml:space="preserve">Advantages of digital radiography – </w:t>
      </w:r>
    </w:p>
    <w:p w:rsidR="00012105" w:rsidRDefault="00012105" w:rsidP="00D755E8"/>
    <w:p w:rsidR="00012105" w:rsidRDefault="00012105" w:rsidP="00D755E8"/>
    <w:p w:rsidR="00012105" w:rsidRDefault="00012105" w:rsidP="00D755E8"/>
    <w:p w:rsidR="00012105" w:rsidRDefault="00012105" w:rsidP="00D755E8"/>
    <w:p w:rsidR="00012105" w:rsidRDefault="00012105" w:rsidP="00D755E8"/>
    <w:p w:rsidR="00012105" w:rsidRDefault="00012105" w:rsidP="00D755E8"/>
    <w:p w:rsidR="00012105" w:rsidRPr="00D755E8" w:rsidRDefault="00012105" w:rsidP="00D755E8">
      <w:r>
        <w:t xml:space="preserve">Disadvantages of digital radiography - </w:t>
      </w:r>
    </w:p>
    <w:p w:rsidR="00A32BF3" w:rsidRDefault="00C53932" w:rsidP="00A32BF3">
      <w:pPr>
        <w:pStyle w:val="Title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A32BF3" w:rsidRPr="00B96BA5">
        <w:rPr>
          <w:sz w:val="28"/>
          <w:szCs w:val="28"/>
        </w:rPr>
        <w:t>DAMP Module IV Vocabulary</w:t>
      </w:r>
    </w:p>
    <w:p w:rsidR="00A32BF3" w:rsidRDefault="00A32BF3" w:rsidP="00A32BF3"/>
    <w:p w:rsidR="00A32BF3" w:rsidRDefault="00A32BF3" w:rsidP="00A32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EXTRAORAL &amp; DIGITAL RADIOGRAPHY -4-</w:t>
      </w:r>
    </w:p>
    <w:p w:rsidR="00A32BF3" w:rsidRDefault="00A32BF3" w:rsidP="00A32BF3">
      <w:pPr>
        <w:jc w:val="center"/>
        <w:rPr>
          <w:b/>
          <w:sz w:val="28"/>
          <w:szCs w:val="28"/>
        </w:rPr>
      </w:pPr>
    </w:p>
    <w:p w:rsidR="00A32BF3" w:rsidRDefault="00A32BF3" w:rsidP="00A32BF3">
      <w:pPr>
        <w:rPr>
          <w:b/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  <w:r w:rsidRPr="00A32BF3">
        <w:rPr>
          <w:sz w:val="28"/>
          <w:szCs w:val="28"/>
        </w:rPr>
        <w:t xml:space="preserve">Preparation of equipment – </w:t>
      </w: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  <w:r>
        <w:rPr>
          <w:sz w:val="28"/>
          <w:szCs w:val="28"/>
        </w:rPr>
        <w:t xml:space="preserve">Preparation of patient – </w:t>
      </w: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  <w:r>
        <w:rPr>
          <w:sz w:val="28"/>
          <w:szCs w:val="28"/>
        </w:rPr>
        <w:t xml:space="preserve">Taking exposure – </w:t>
      </w: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  <w:r>
        <w:rPr>
          <w:sz w:val="28"/>
          <w:szCs w:val="28"/>
        </w:rPr>
        <w:t xml:space="preserve"> Direct imaging – </w:t>
      </w: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  <w:r>
        <w:rPr>
          <w:sz w:val="28"/>
          <w:szCs w:val="28"/>
        </w:rPr>
        <w:t xml:space="preserve">Indirect imaging – </w:t>
      </w: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  <w:r>
        <w:rPr>
          <w:sz w:val="28"/>
          <w:szCs w:val="28"/>
        </w:rPr>
        <w:t xml:space="preserve">After exposure – </w:t>
      </w: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  <w:r>
        <w:rPr>
          <w:sz w:val="28"/>
          <w:szCs w:val="28"/>
        </w:rPr>
        <w:t xml:space="preserve">3-Dimensional Imaging in dentistry – </w:t>
      </w: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uses</w:t>
      </w:r>
      <w:proofErr w:type="gramEnd"/>
      <w:r>
        <w:rPr>
          <w:sz w:val="28"/>
          <w:szCs w:val="28"/>
        </w:rPr>
        <w:t xml:space="preserve"> – </w:t>
      </w: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benefits</w:t>
      </w:r>
      <w:proofErr w:type="gramEnd"/>
      <w:r>
        <w:rPr>
          <w:sz w:val="28"/>
          <w:szCs w:val="28"/>
        </w:rPr>
        <w:t xml:space="preserve"> – </w:t>
      </w: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</w:p>
    <w:p w:rsidR="00A32BF3" w:rsidRDefault="00A32BF3" w:rsidP="00A32B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patient</w:t>
      </w:r>
      <w:proofErr w:type="gramEnd"/>
      <w:r>
        <w:rPr>
          <w:sz w:val="28"/>
          <w:szCs w:val="28"/>
        </w:rPr>
        <w:t xml:space="preserve"> preparation </w:t>
      </w:r>
      <w:r w:rsidR="00902D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902D06" w:rsidRDefault="00902D06" w:rsidP="00A32BF3">
      <w:pPr>
        <w:rPr>
          <w:sz w:val="28"/>
          <w:szCs w:val="28"/>
        </w:rPr>
      </w:pPr>
    </w:p>
    <w:p w:rsidR="00902D06" w:rsidRDefault="00902D06" w:rsidP="00A32BF3">
      <w:pPr>
        <w:rPr>
          <w:sz w:val="28"/>
          <w:szCs w:val="28"/>
        </w:rPr>
      </w:pPr>
    </w:p>
    <w:p w:rsidR="00902D06" w:rsidRDefault="00902D06" w:rsidP="00A32BF3">
      <w:pPr>
        <w:rPr>
          <w:sz w:val="28"/>
          <w:szCs w:val="28"/>
        </w:rPr>
      </w:pPr>
    </w:p>
    <w:p w:rsidR="00902D06" w:rsidRDefault="00902D06" w:rsidP="00A32BF3">
      <w:pPr>
        <w:rPr>
          <w:sz w:val="28"/>
          <w:szCs w:val="28"/>
        </w:rPr>
      </w:pPr>
      <w:r>
        <w:rPr>
          <w:sz w:val="28"/>
          <w:szCs w:val="28"/>
        </w:rPr>
        <w:t xml:space="preserve">Hand-held Intraoral Radiography </w:t>
      </w:r>
      <w:r w:rsidR="00592B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Axial plane-</w:t>
      </w: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Cassette-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Cephalostat</w:t>
      </w:r>
      <w:proofErr w:type="spellEnd"/>
      <w:r>
        <w:rPr>
          <w:sz w:val="28"/>
          <w:szCs w:val="28"/>
        </w:rPr>
        <w:t>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Complementary metal oxide semiconductor-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Digital subtraction-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Extraoral</w:t>
      </w:r>
      <w:proofErr w:type="spellEnd"/>
      <w:r>
        <w:rPr>
          <w:sz w:val="28"/>
          <w:szCs w:val="28"/>
        </w:rPr>
        <w:t xml:space="preserve"> imaging-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Focal trough-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Ghost image-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Handheld intraoral radiography-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Intensifying screen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Lead apron artifact-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Photostimulable</w:t>
      </w:r>
      <w:proofErr w:type="spellEnd"/>
      <w:r>
        <w:rPr>
          <w:sz w:val="28"/>
          <w:szCs w:val="28"/>
        </w:rPr>
        <w:t xml:space="preserve"> phosphors-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Radiolucency-</w:t>
      </w: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Rare earth phosphors-</w:t>
      </w:r>
    </w:p>
    <w:p w:rsidR="00AD5C84" w:rsidRDefault="00AD5C84" w:rsidP="00A32BF3">
      <w:pPr>
        <w:rPr>
          <w:sz w:val="28"/>
          <w:szCs w:val="28"/>
        </w:rPr>
      </w:pPr>
    </w:p>
    <w:p w:rsidR="00AD5C84" w:rsidRDefault="00AD5C84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Rotational centers-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  <w:r>
        <w:rPr>
          <w:sz w:val="28"/>
          <w:szCs w:val="28"/>
        </w:rPr>
        <w:t>Storage phosphor imaging-</w:t>
      </w:r>
    </w:p>
    <w:p w:rsidR="00592B36" w:rsidRDefault="00592B36" w:rsidP="00A32BF3">
      <w:pPr>
        <w:rPr>
          <w:sz w:val="28"/>
          <w:szCs w:val="28"/>
        </w:rPr>
      </w:pPr>
    </w:p>
    <w:p w:rsidR="00592B36" w:rsidRDefault="00592B36" w:rsidP="00A32BF3">
      <w:pPr>
        <w:rPr>
          <w:sz w:val="28"/>
          <w:szCs w:val="28"/>
        </w:rPr>
      </w:pPr>
    </w:p>
    <w:p w:rsidR="00592B36" w:rsidRDefault="0069604C" w:rsidP="00A32BF3">
      <w:pPr>
        <w:rPr>
          <w:sz w:val="28"/>
          <w:szCs w:val="28"/>
        </w:rPr>
      </w:pPr>
      <w:r>
        <w:rPr>
          <w:sz w:val="28"/>
          <w:szCs w:val="28"/>
        </w:rPr>
        <w:t>Tragus of the ear-</w:t>
      </w:r>
    </w:p>
    <w:p w:rsidR="0069604C" w:rsidRDefault="0069604C" w:rsidP="00A32BF3">
      <w:pPr>
        <w:rPr>
          <w:sz w:val="28"/>
          <w:szCs w:val="28"/>
        </w:rPr>
      </w:pPr>
    </w:p>
    <w:p w:rsidR="0069604C" w:rsidRDefault="0069604C" w:rsidP="00A32BF3">
      <w:pPr>
        <w:rPr>
          <w:sz w:val="28"/>
          <w:szCs w:val="28"/>
        </w:rPr>
      </w:pPr>
    </w:p>
    <w:p w:rsidR="0069604C" w:rsidRDefault="0069604C" w:rsidP="00A32BF3">
      <w:pPr>
        <w:rPr>
          <w:sz w:val="28"/>
          <w:szCs w:val="28"/>
        </w:rPr>
      </w:pPr>
    </w:p>
    <w:p w:rsidR="0069604C" w:rsidRDefault="0069604C" w:rsidP="00A32BF3">
      <w:pPr>
        <w:rPr>
          <w:sz w:val="28"/>
          <w:szCs w:val="28"/>
        </w:rPr>
      </w:pPr>
      <w:r>
        <w:rPr>
          <w:sz w:val="28"/>
          <w:szCs w:val="28"/>
        </w:rPr>
        <w:t>Trismus-</w:t>
      </w:r>
    </w:p>
    <w:p w:rsidR="0069604C" w:rsidRDefault="0069604C" w:rsidP="00A32BF3">
      <w:pPr>
        <w:rPr>
          <w:sz w:val="28"/>
          <w:szCs w:val="28"/>
        </w:rPr>
      </w:pPr>
    </w:p>
    <w:p w:rsidR="00592B36" w:rsidRPr="00A32BF3" w:rsidRDefault="00592B36" w:rsidP="00A32BF3">
      <w:pPr>
        <w:rPr>
          <w:sz w:val="28"/>
          <w:szCs w:val="28"/>
        </w:rPr>
      </w:pPr>
    </w:p>
    <w:p w:rsidR="000E2659" w:rsidRPr="009B0EFB" w:rsidRDefault="000E2659"/>
    <w:sectPr w:rsidR="000E2659" w:rsidRPr="009B0EFB" w:rsidSect="00EA2AE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26" w:rsidRDefault="008E6626" w:rsidP="0081585C">
      <w:r>
        <w:separator/>
      </w:r>
    </w:p>
  </w:endnote>
  <w:endnote w:type="continuationSeparator" w:id="0">
    <w:p w:rsidR="008E6626" w:rsidRDefault="008E6626" w:rsidP="0081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26" w:rsidRDefault="008E6626" w:rsidP="0081585C">
      <w:r>
        <w:separator/>
      </w:r>
    </w:p>
  </w:footnote>
  <w:footnote w:type="continuationSeparator" w:id="0">
    <w:p w:rsidR="008E6626" w:rsidRDefault="008E6626" w:rsidP="0081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5C" w:rsidRDefault="00815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132"/>
    <w:multiLevelType w:val="singleLevel"/>
    <w:tmpl w:val="6C4C32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2C"/>
    <w:rsid w:val="00012105"/>
    <w:rsid w:val="0006544D"/>
    <w:rsid w:val="000D6EE6"/>
    <w:rsid w:val="000E2659"/>
    <w:rsid w:val="00123A01"/>
    <w:rsid w:val="00144C10"/>
    <w:rsid w:val="00155FC4"/>
    <w:rsid w:val="001A254F"/>
    <w:rsid w:val="001A337C"/>
    <w:rsid w:val="001F0B74"/>
    <w:rsid w:val="00211679"/>
    <w:rsid w:val="00224E67"/>
    <w:rsid w:val="00291487"/>
    <w:rsid w:val="002C0A86"/>
    <w:rsid w:val="0035159D"/>
    <w:rsid w:val="00352ACA"/>
    <w:rsid w:val="003E1BAF"/>
    <w:rsid w:val="00405D17"/>
    <w:rsid w:val="00416390"/>
    <w:rsid w:val="004378B6"/>
    <w:rsid w:val="004B60F8"/>
    <w:rsid w:val="004B6446"/>
    <w:rsid w:val="00592B36"/>
    <w:rsid w:val="005D7C14"/>
    <w:rsid w:val="0069604C"/>
    <w:rsid w:val="0069795C"/>
    <w:rsid w:val="006B448F"/>
    <w:rsid w:val="006D1CF9"/>
    <w:rsid w:val="007276CF"/>
    <w:rsid w:val="00764D0F"/>
    <w:rsid w:val="007A254E"/>
    <w:rsid w:val="007C1EEF"/>
    <w:rsid w:val="008030B0"/>
    <w:rsid w:val="00811251"/>
    <w:rsid w:val="0081585C"/>
    <w:rsid w:val="008A4E78"/>
    <w:rsid w:val="008C6F02"/>
    <w:rsid w:val="008E6626"/>
    <w:rsid w:val="00902D06"/>
    <w:rsid w:val="009A1FA6"/>
    <w:rsid w:val="009B0EFB"/>
    <w:rsid w:val="00A32BF3"/>
    <w:rsid w:val="00AD5C84"/>
    <w:rsid w:val="00AE3369"/>
    <w:rsid w:val="00B1543C"/>
    <w:rsid w:val="00B627D9"/>
    <w:rsid w:val="00B82F2C"/>
    <w:rsid w:val="00B96BA5"/>
    <w:rsid w:val="00BE696E"/>
    <w:rsid w:val="00C53932"/>
    <w:rsid w:val="00C6006C"/>
    <w:rsid w:val="00C720F1"/>
    <w:rsid w:val="00C86A0F"/>
    <w:rsid w:val="00CE030F"/>
    <w:rsid w:val="00D5193D"/>
    <w:rsid w:val="00D755E8"/>
    <w:rsid w:val="00D81F88"/>
    <w:rsid w:val="00DA6C07"/>
    <w:rsid w:val="00E34BE8"/>
    <w:rsid w:val="00E678AD"/>
    <w:rsid w:val="00E922CE"/>
    <w:rsid w:val="00EA1CE5"/>
    <w:rsid w:val="00EA2A73"/>
    <w:rsid w:val="00EA2AE4"/>
    <w:rsid w:val="00EB2F71"/>
    <w:rsid w:val="00EE14E4"/>
    <w:rsid w:val="00EF73BE"/>
    <w:rsid w:val="00F160D0"/>
    <w:rsid w:val="00F402AC"/>
    <w:rsid w:val="00F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9A22B"/>
  <w15:docId w15:val="{016D7E20-522C-4A02-B7C3-D9F5376E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E4"/>
    <w:rPr>
      <w:sz w:val="24"/>
      <w:szCs w:val="24"/>
    </w:rPr>
  </w:style>
  <w:style w:type="paragraph" w:styleId="Heading1">
    <w:name w:val="heading 1"/>
    <w:basedOn w:val="Normal"/>
    <w:next w:val="Normal"/>
    <w:qFormat/>
    <w:rsid w:val="00EA2AE4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A2AE4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A2AE4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A2AE4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A2AE4"/>
    <w:pPr>
      <w:keepNext/>
      <w:outlineLvl w:val="4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2AE4"/>
    <w:pPr>
      <w:jc w:val="center"/>
    </w:pPr>
    <w:rPr>
      <w:b/>
      <w:i/>
      <w:sz w:val="32"/>
      <w:u w:val="single"/>
    </w:rPr>
  </w:style>
  <w:style w:type="paragraph" w:styleId="DocumentMap">
    <w:name w:val="Document Map"/>
    <w:basedOn w:val="Normal"/>
    <w:semiHidden/>
    <w:rsid w:val="006979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815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sz w:val="24"/>
      <w:szCs w:val="24"/>
    </w:rPr>
  </w:style>
  <w:style w:type="paragraph" w:styleId="Footer">
    <w:name w:val="footer"/>
    <w:basedOn w:val="Normal"/>
    <w:link w:val="FooterChar"/>
    <w:rsid w:val="00815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585C"/>
    <w:rPr>
      <w:sz w:val="24"/>
      <w:szCs w:val="24"/>
    </w:rPr>
  </w:style>
  <w:style w:type="paragraph" w:styleId="BalloonText">
    <w:name w:val="Balloon Text"/>
    <w:basedOn w:val="Normal"/>
    <w:link w:val="BalloonTextChar"/>
    <w:rsid w:val="0081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CDAMP Module #4</vt:lpstr>
    </vt:vector>
  </TitlesOfParts>
  <Company>Dell Computer Corporation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CDAMP Module #4</dc:title>
  <dc:creator>Preferred Customer</dc:creator>
  <cp:lastModifiedBy>Hicks-Pariso, Colleen</cp:lastModifiedBy>
  <cp:revision>7</cp:revision>
  <cp:lastPrinted>2002-07-18T01:02:00Z</cp:lastPrinted>
  <dcterms:created xsi:type="dcterms:W3CDTF">2018-06-22T15:10:00Z</dcterms:created>
  <dcterms:modified xsi:type="dcterms:W3CDTF">2020-07-31T16:57:00Z</dcterms:modified>
</cp:coreProperties>
</file>